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209"/>
        <w:tblW w:w="10210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2115"/>
        <w:gridCol w:w="540"/>
        <w:gridCol w:w="2012"/>
        <w:gridCol w:w="709"/>
        <w:gridCol w:w="696"/>
        <w:gridCol w:w="297"/>
        <w:gridCol w:w="3121"/>
      </w:tblGrid>
      <w:tr w:rsidR="007261A9" w:rsidRPr="005B4866" w14:paraId="6DAF7602" w14:textId="77777777" w:rsidTr="00FE6B50">
        <w:trPr>
          <w:trHeight w:val="704"/>
        </w:trPr>
        <w:tc>
          <w:tcPr>
            <w:tcW w:w="3375" w:type="dxa"/>
            <w:gridSpan w:val="3"/>
            <w:tcBorders>
              <w:top w:val="single" w:sz="4" w:space="0" w:color="auto"/>
              <w:bottom w:val="single" w:sz="18" w:space="0" w:color="auto"/>
            </w:tcBorders>
            <w:shd w:val="clear" w:color="auto" w:fill="FFFF00"/>
            <w:vAlign w:val="center"/>
          </w:tcPr>
          <w:p w14:paraId="7C8141F0" w14:textId="15A7D316" w:rsidR="007261A9" w:rsidRPr="00554164" w:rsidRDefault="00FE6B50" w:rsidP="004E3AC8">
            <w:pPr>
              <w:spacing w:after="0" w:line="240" w:lineRule="auto"/>
              <w:rPr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Schulübung</w:t>
            </w:r>
          </w:p>
        </w:tc>
        <w:tc>
          <w:tcPr>
            <w:tcW w:w="3417" w:type="dxa"/>
            <w:gridSpan w:val="3"/>
            <w:tcBorders>
              <w:top w:val="single" w:sz="4" w:space="0" w:color="auto"/>
              <w:bottom w:val="single" w:sz="18" w:space="0" w:color="auto"/>
            </w:tcBorders>
            <w:shd w:val="clear" w:color="auto" w:fill="FFFF00"/>
            <w:vAlign w:val="center"/>
          </w:tcPr>
          <w:p w14:paraId="190777DB" w14:textId="7A1CFED7" w:rsidR="007261A9" w:rsidRPr="007261A9" w:rsidRDefault="00FE6B50" w:rsidP="007261A9">
            <w:pPr>
              <w:spacing w:after="0" w:line="240" w:lineRule="auto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2</w:t>
            </w:r>
            <w:r w:rsidR="003E0A70">
              <w:rPr>
                <w:color w:val="000000" w:themeColor="text1"/>
                <w:sz w:val="32"/>
                <w:szCs w:val="32"/>
              </w:rPr>
              <w:t>4</w:t>
            </w:r>
            <w:r w:rsidR="007261A9" w:rsidRPr="007261A9">
              <w:rPr>
                <w:color w:val="000000" w:themeColor="text1"/>
                <w:sz w:val="32"/>
                <w:szCs w:val="32"/>
              </w:rPr>
              <w:t>.01.202</w:t>
            </w:r>
            <w:r w:rsidR="003E0A70">
              <w:rPr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FFFF00"/>
            <w:vAlign w:val="center"/>
          </w:tcPr>
          <w:p w14:paraId="05CB9212" w14:textId="0FC4C501" w:rsidR="007261A9" w:rsidRPr="00E80959" w:rsidRDefault="007261A9" w:rsidP="004E3AC8">
            <w:pPr>
              <w:spacing w:after="0" w:line="240" w:lineRule="auto"/>
              <w:jc w:val="right"/>
              <w:rPr>
                <w:color w:val="000000" w:themeColor="text1"/>
              </w:rPr>
            </w:pPr>
            <w:r w:rsidRPr="00E80959">
              <w:rPr>
                <w:color w:val="000000" w:themeColor="text1"/>
              </w:rPr>
              <w:t>Ausbildung 20</w:t>
            </w:r>
            <w:r>
              <w:rPr>
                <w:color w:val="000000" w:themeColor="text1"/>
              </w:rPr>
              <w:t>2</w:t>
            </w:r>
            <w:r w:rsidR="003E0A70">
              <w:rPr>
                <w:color w:val="000000" w:themeColor="text1"/>
              </w:rPr>
              <w:t>2</w:t>
            </w:r>
          </w:p>
        </w:tc>
      </w:tr>
      <w:tr w:rsidR="0035649B" w:rsidRPr="00554164" w14:paraId="13F35F23" w14:textId="77777777" w:rsidTr="00C26300">
        <w:trPr>
          <w:trHeight w:val="1074"/>
        </w:trPr>
        <w:tc>
          <w:tcPr>
            <w:tcW w:w="720" w:type="dxa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14:paraId="7F4F10C6" w14:textId="77777777" w:rsidR="0035649B" w:rsidRPr="00554164" w:rsidRDefault="0035649B" w:rsidP="004E3AC8">
            <w:pPr>
              <w:spacing w:after="0" w:line="240" w:lineRule="auto"/>
            </w:pPr>
            <w:r w:rsidRPr="00554164">
              <w:rPr>
                <w:noProof/>
                <w:lang w:val="en-GB" w:eastAsia="en-GB"/>
              </w:rPr>
              <w:drawing>
                <wp:inline distT="0" distB="0" distL="0" distR="0" wp14:anchorId="0ACED4C0" wp14:editId="3BC48ADD">
                  <wp:extent cx="361950" cy="361950"/>
                  <wp:effectExtent l="19050" t="0" r="0" b="0"/>
                  <wp:docPr id="12946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5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438B6C" w14:textId="77777777" w:rsidR="0035649B" w:rsidRPr="00554164" w:rsidRDefault="0035649B" w:rsidP="004E3AC8">
            <w:pPr>
              <w:spacing w:after="0" w:line="240" w:lineRule="auto"/>
              <w:rPr>
                <w:b/>
              </w:rPr>
            </w:pPr>
            <w:r w:rsidRPr="00554164">
              <w:rPr>
                <w:b/>
              </w:rPr>
              <w:t>Thema</w:t>
            </w:r>
          </w:p>
        </w:tc>
        <w:tc>
          <w:tcPr>
            <w:tcW w:w="7375" w:type="dxa"/>
            <w:gridSpan w:val="6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485BB8" w14:textId="3BCFC522" w:rsidR="0035649B" w:rsidRPr="00F665CA" w:rsidRDefault="0045247A" w:rsidP="0035649B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Rettungsdienst</w:t>
            </w:r>
          </w:p>
        </w:tc>
      </w:tr>
      <w:tr w:rsidR="0035649B" w:rsidRPr="00554164" w14:paraId="2A1A2FDE" w14:textId="77777777" w:rsidTr="007261A9">
        <w:trPr>
          <w:trHeight w:val="750"/>
        </w:trPr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</w:tcPr>
          <w:p w14:paraId="7A958B84" w14:textId="77777777" w:rsidR="0035649B" w:rsidRPr="00554164" w:rsidRDefault="0035649B" w:rsidP="004E3AC8">
            <w:pPr>
              <w:spacing w:after="0" w:line="240" w:lineRule="auto"/>
            </w:pPr>
            <w:r w:rsidRPr="00554164">
              <w:rPr>
                <w:noProof/>
                <w:lang w:val="en-GB" w:eastAsia="en-GB"/>
              </w:rPr>
              <w:drawing>
                <wp:inline distT="0" distB="0" distL="0" distR="0" wp14:anchorId="7E101434" wp14:editId="49E3F983">
                  <wp:extent cx="361950" cy="361950"/>
                  <wp:effectExtent l="19050" t="0" r="0" b="0"/>
                  <wp:docPr id="12947" name="Grafi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1643EF" w14:textId="60D9EF50" w:rsidR="0035649B" w:rsidRPr="00554164" w:rsidRDefault="0035649B" w:rsidP="004E3AC8">
            <w:pPr>
              <w:spacing w:after="0" w:line="240" w:lineRule="auto"/>
              <w:rPr>
                <w:b/>
              </w:rPr>
            </w:pPr>
            <w:r w:rsidRPr="00554164">
              <w:rPr>
                <w:b/>
              </w:rPr>
              <w:t>Ausbildungszeit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3900C4" w14:textId="4EB7FD0F" w:rsidR="0035649B" w:rsidRPr="00554164" w:rsidRDefault="006B538C" w:rsidP="00D3404F">
            <w:pPr>
              <w:pStyle w:val="Listenabsatz"/>
              <w:spacing w:after="0" w:line="240" w:lineRule="auto"/>
              <w:ind w:hanging="264"/>
            </w:pPr>
            <w:r w:rsidRPr="00554164">
              <w:t>1</w:t>
            </w:r>
            <w:r w:rsidR="002E0164">
              <w:t>5</w:t>
            </w:r>
            <w:r w:rsidRPr="00554164">
              <w:t>0 min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DF29FB" w14:textId="77777777" w:rsidR="0035649B" w:rsidRPr="00554164" w:rsidRDefault="0035649B" w:rsidP="004E3AC8">
            <w:pPr>
              <w:pStyle w:val="Listenabsatz"/>
              <w:spacing w:after="0" w:line="240" w:lineRule="auto"/>
              <w:ind w:hanging="720"/>
            </w:pPr>
            <w:r w:rsidRPr="00554164">
              <w:rPr>
                <w:noProof/>
                <w:lang w:val="en-GB" w:eastAsia="en-GB"/>
              </w:rPr>
              <w:drawing>
                <wp:inline distT="0" distB="0" distL="0" distR="0" wp14:anchorId="49E802B6" wp14:editId="64BCDE13">
                  <wp:extent cx="361950" cy="361950"/>
                  <wp:effectExtent l="19050" t="0" r="0" b="0"/>
                  <wp:docPr id="12948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5A66A9" w14:textId="77777777" w:rsidR="0035649B" w:rsidRPr="00554164" w:rsidRDefault="0035649B" w:rsidP="004E3AC8">
            <w:pPr>
              <w:pStyle w:val="Listenabsatz"/>
              <w:spacing w:after="0" w:line="240" w:lineRule="auto"/>
              <w:ind w:hanging="720"/>
            </w:pPr>
            <w:r w:rsidRPr="00554164">
              <w:rPr>
                <w:b/>
              </w:rPr>
              <w:t>Stufe</w:t>
            </w:r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21517C" w14:textId="784FFE63" w:rsidR="0035649B" w:rsidRPr="00554164" w:rsidRDefault="00CB0019" w:rsidP="004E3AC8">
            <w:pPr>
              <w:pStyle w:val="Listenabsatz"/>
              <w:spacing w:after="0" w:line="240" w:lineRule="auto"/>
              <w:ind w:hanging="720"/>
              <w:rPr>
                <w:rFonts w:cs="Arial"/>
              </w:rPr>
            </w:pPr>
            <w:r>
              <w:rPr>
                <w:rFonts w:ascii="MS Gothic" w:eastAsia="MS Gothic" w:hAnsi="MS Gothic" w:cs="MS Gothic" w:hint="eastAsia"/>
                <w:color w:val="00B050"/>
              </w:rPr>
              <w:t>☐</w:t>
            </w:r>
            <w:r w:rsidR="0035649B" w:rsidRPr="00554164">
              <w:rPr>
                <w:rFonts w:cs="Arial"/>
              </w:rPr>
              <w:t xml:space="preserve"> Anlernstufe</w:t>
            </w:r>
          </w:p>
          <w:p w14:paraId="483FF80F" w14:textId="7D2EFE0A" w:rsidR="0035649B" w:rsidRPr="00554164" w:rsidRDefault="002E0164" w:rsidP="004E3AC8">
            <w:pPr>
              <w:pStyle w:val="Listenabsatz"/>
              <w:spacing w:after="0" w:line="240" w:lineRule="auto"/>
              <w:ind w:hanging="720"/>
              <w:rPr>
                <w:rFonts w:cs="Arial"/>
              </w:rPr>
            </w:pPr>
            <w:r w:rsidRPr="002E0164">
              <w:rPr>
                <w:rFonts w:ascii="MS Gothic" w:eastAsia="MS Gothic" w:hAnsi="MS Gothic" w:cs="MS Gothic" w:hint="eastAsia"/>
                <w:color w:val="00B050"/>
              </w:rPr>
              <w:sym w:font="Wingdings" w:char="F0FE"/>
            </w:r>
            <w:r w:rsidR="0035649B" w:rsidRPr="00554164">
              <w:rPr>
                <w:rFonts w:cs="Arial"/>
              </w:rPr>
              <w:t xml:space="preserve"> Festigungsstufe</w:t>
            </w:r>
          </w:p>
          <w:p w14:paraId="591C3495" w14:textId="360E2696" w:rsidR="0035649B" w:rsidRPr="00554164" w:rsidRDefault="0034058A" w:rsidP="004E3AC8">
            <w:pPr>
              <w:pStyle w:val="Listenabsatz"/>
              <w:spacing w:after="0" w:line="240" w:lineRule="auto"/>
              <w:ind w:hanging="720"/>
            </w:pPr>
            <w:r w:rsidRPr="002E0164">
              <w:rPr>
                <w:rFonts w:ascii="MS Gothic" w:eastAsia="MS Gothic" w:hAnsi="MS Gothic" w:cs="MS Gothic" w:hint="eastAsia"/>
                <w:color w:val="00B050"/>
              </w:rPr>
              <w:sym w:font="Wingdings" w:char="F0FE"/>
            </w:r>
            <w:r w:rsidR="0035649B" w:rsidRPr="00554164">
              <w:rPr>
                <w:rFonts w:cs="Arial"/>
              </w:rPr>
              <w:t xml:space="preserve"> Anwendungsstufe</w:t>
            </w:r>
          </w:p>
        </w:tc>
      </w:tr>
      <w:tr w:rsidR="0035649B" w:rsidRPr="00554164" w14:paraId="02A2FF46" w14:textId="77777777" w:rsidTr="00C26300">
        <w:trPr>
          <w:trHeight w:val="746"/>
        </w:trPr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</w:tcPr>
          <w:p w14:paraId="49AB152A" w14:textId="77777777" w:rsidR="0035649B" w:rsidRPr="00554164" w:rsidRDefault="0035649B" w:rsidP="004E3AC8">
            <w:pPr>
              <w:spacing w:after="0" w:line="240" w:lineRule="auto"/>
              <w:rPr>
                <w:noProof/>
                <w:lang w:eastAsia="de-CH"/>
              </w:rPr>
            </w:pPr>
            <w:r w:rsidRPr="00554164">
              <w:rPr>
                <w:noProof/>
                <w:color w:val="0000FF"/>
                <w:lang w:val="en-GB" w:eastAsia="en-GB"/>
              </w:rPr>
              <w:drawing>
                <wp:inline distT="0" distB="0" distL="0" distR="0" wp14:anchorId="3CA07690" wp14:editId="72F14F39">
                  <wp:extent cx="333375" cy="333375"/>
                  <wp:effectExtent l="19050" t="19050" r="28575" b="28575"/>
                  <wp:docPr id="12949" name="Bild 2" descr="Lehrer einen Vortrag mit kreisförmigen Grafik auf dem Bildschirm Kostenlose Icons">
                    <a:hlinkClick xmlns:a="http://schemas.openxmlformats.org/drawingml/2006/main" r:id="rId10" tooltip="&quot;Lehrer einen Vortrag mit kreisförmigen Grafik auf dem Bildschirm&quot; 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Lehrer einen Vortrag mit kreisförmigen Grafik auf dem Bildschirm Kostenlose 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59595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57CAF8" w14:textId="77777777" w:rsidR="0035649B" w:rsidRPr="00554164" w:rsidRDefault="0035649B" w:rsidP="004E3AC8">
            <w:pPr>
              <w:spacing w:after="0" w:line="240" w:lineRule="auto"/>
              <w:rPr>
                <w:b/>
              </w:rPr>
            </w:pPr>
            <w:proofErr w:type="spellStart"/>
            <w:r w:rsidRPr="00554164">
              <w:rPr>
                <w:b/>
              </w:rPr>
              <w:t>Lektionsinhaber</w:t>
            </w:r>
            <w:proofErr w:type="spellEnd"/>
            <w:r w:rsidRPr="00554164">
              <w:rPr>
                <w:b/>
              </w:rPr>
              <w:t xml:space="preserve">/ </w:t>
            </w:r>
          </w:p>
          <w:p w14:paraId="1A12565A" w14:textId="77777777" w:rsidR="0035649B" w:rsidRPr="00554164" w:rsidRDefault="0035649B" w:rsidP="004E3AC8">
            <w:pPr>
              <w:spacing w:after="0" w:line="240" w:lineRule="auto"/>
              <w:rPr>
                <w:b/>
              </w:rPr>
            </w:pPr>
            <w:r w:rsidRPr="00554164">
              <w:rPr>
                <w:b/>
              </w:rPr>
              <w:t>Verantwortliche</w:t>
            </w:r>
          </w:p>
        </w:tc>
        <w:tc>
          <w:tcPr>
            <w:tcW w:w="737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876E65" w14:textId="411221B0" w:rsidR="0035649B" w:rsidRPr="00554164" w:rsidRDefault="003E0A70" w:rsidP="0035649B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>S. Spirig</w:t>
            </w:r>
          </w:p>
        </w:tc>
      </w:tr>
      <w:tr w:rsidR="0035649B" w:rsidRPr="00554164" w14:paraId="2B1BC771" w14:textId="77777777" w:rsidTr="00C26300">
        <w:trPr>
          <w:trHeight w:val="1023"/>
        </w:trPr>
        <w:tc>
          <w:tcPr>
            <w:tcW w:w="720" w:type="dxa"/>
            <w:shd w:val="clear" w:color="auto" w:fill="auto"/>
            <w:vAlign w:val="center"/>
          </w:tcPr>
          <w:p w14:paraId="4227C718" w14:textId="77777777" w:rsidR="0035649B" w:rsidRPr="00554164" w:rsidRDefault="0035649B" w:rsidP="004E3AC8">
            <w:pPr>
              <w:spacing w:after="0" w:line="240" w:lineRule="auto"/>
            </w:pPr>
            <w:r w:rsidRPr="00554164">
              <w:rPr>
                <w:noProof/>
                <w:lang w:val="en-GB" w:eastAsia="en-GB"/>
              </w:rPr>
              <w:drawing>
                <wp:inline distT="0" distB="0" distL="0" distR="0" wp14:anchorId="2E79208A" wp14:editId="77E21815">
                  <wp:extent cx="361950" cy="361950"/>
                  <wp:effectExtent l="19050" t="0" r="0" b="0"/>
                  <wp:docPr id="12950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0DB313" w14:textId="77777777" w:rsidR="0035649B" w:rsidRPr="00554164" w:rsidRDefault="0035649B" w:rsidP="004E3AC8">
            <w:pPr>
              <w:spacing w:after="0" w:line="240" w:lineRule="auto"/>
              <w:rPr>
                <w:b/>
              </w:rPr>
            </w:pPr>
            <w:r w:rsidRPr="00554164">
              <w:rPr>
                <w:b/>
              </w:rPr>
              <w:t xml:space="preserve">Lerninhalt </w:t>
            </w:r>
          </w:p>
          <w:p w14:paraId="279B91BB" w14:textId="77777777" w:rsidR="0035649B" w:rsidRPr="00554164" w:rsidRDefault="0035649B" w:rsidP="004E3AC8">
            <w:pPr>
              <w:spacing w:after="0" w:line="240" w:lineRule="auto"/>
              <w:rPr>
                <w:b/>
              </w:rPr>
            </w:pPr>
            <w:r w:rsidRPr="00554164">
              <w:rPr>
                <w:b/>
              </w:rPr>
              <w:t>Schwergewicht</w:t>
            </w:r>
          </w:p>
        </w:tc>
        <w:tc>
          <w:tcPr>
            <w:tcW w:w="737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120DC1" w14:textId="2AA63DED" w:rsidR="0045247A" w:rsidRDefault="0045247A" w:rsidP="002E0164">
            <w:pPr>
              <w:pStyle w:val="Listenabsatz"/>
              <w:numPr>
                <w:ilvl w:val="0"/>
                <w:numId w:val="1"/>
              </w:numPr>
            </w:pPr>
            <w:r>
              <w:t>Schutzmassnahmen 5.2</w:t>
            </w:r>
          </w:p>
          <w:p w14:paraId="5CBBEE38" w14:textId="6325481D" w:rsidR="002E0164" w:rsidRPr="002E0164" w:rsidRDefault="0045247A" w:rsidP="002E0164">
            <w:pPr>
              <w:pStyle w:val="Listenabsatz"/>
              <w:numPr>
                <w:ilvl w:val="0"/>
                <w:numId w:val="1"/>
              </w:numPr>
            </w:pPr>
            <w:r>
              <w:t>Rettungsmittel Leitern 5.11, Allgemein Leitern</w:t>
            </w:r>
          </w:p>
          <w:p w14:paraId="5EF9EE19" w14:textId="5112839D" w:rsidR="00B0373D" w:rsidRDefault="0045247A" w:rsidP="00B0373D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>Knoten</w:t>
            </w:r>
            <w:r w:rsidR="00E3081E">
              <w:t>, Rettungsgeräte</w:t>
            </w:r>
          </w:p>
          <w:p w14:paraId="163284C2" w14:textId="16C3D309" w:rsidR="00021572" w:rsidRPr="00554164" w:rsidRDefault="0045247A" w:rsidP="00B0373D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>Personenrettung und Transporte 5.9</w:t>
            </w:r>
          </w:p>
        </w:tc>
      </w:tr>
      <w:tr w:rsidR="0035649B" w:rsidRPr="00554164" w14:paraId="3B5FB952" w14:textId="77777777" w:rsidTr="00C26300">
        <w:trPr>
          <w:trHeight w:val="1425"/>
        </w:trPr>
        <w:tc>
          <w:tcPr>
            <w:tcW w:w="720" w:type="dxa"/>
            <w:shd w:val="clear" w:color="auto" w:fill="auto"/>
            <w:vAlign w:val="center"/>
          </w:tcPr>
          <w:p w14:paraId="63BF0008" w14:textId="77777777" w:rsidR="0035649B" w:rsidRPr="00554164" w:rsidRDefault="0035649B" w:rsidP="004E3AC8">
            <w:pPr>
              <w:spacing w:after="0" w:line="240" w:lineRule="auto"/>
            </w:pPr>
            <w:r w:rsidRPr="00554164">
              <w:rPr>
                <w:noProof/>
                <w:color w:val="0000FF"/>
                <w:lang w:val="en-GB" w:eastAsia="en-GB"/>
              </w:rPr>
              <w:drawing>
                <wp:inline distT="0" distB="0" distL="0" distR="0" wp14:anchorId="37C2E88C" wp14:editId="4B6013B5">
                  <wp:extent cx="352425" cy="352425"/>
                  <wp:effectExtent l="19050" t="0" r="9525" b="0"/>
                  <wp:docPr id="12951" name="irc_mi" descr="Ähnliches Foto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Ähnliches 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7125C6" w14:textId="77777777" w:rsidR="0035649B" w:rsidRPr="00554164" w:rsidRDefault="0035649B" w:rsidP="004E3AC8">
            <w:pPr>
              <w:spacing w:after="0" w:line="240" w:lineRule="auto"/>
              <w:rPr>
                <w:b/>
              </w:rPr>
            </w:pPr>
            <w:r w:rsidRPr="00554164">
              <w:rPr>
                <w:b/>
              </w:rPr>
              <w:t>Lernziel</w:t>
            </w:r>
          </w:p>
        </w:tc>
        <w:tc>
          <w:tcPr>
            <w:tcW w:w="737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9FE38E" w14:textId="5A633C29" w:rsidR="0045247A" w:rsidRDefault="0045247A" w:rsidP="0035649B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 w:rsidRPr="0045247A">
              <w:t xml:space="preserve">Beherrschen der jeweiligen Leitern unter Einhaltung der </w:t>
            </w:r>
            <w:r w:rsidR="00D1350C">
              <w:t>s</w:t>
            </w:r>
            <w:r w:rsidRPr="0045247A">
              <w:t>icherheitsrelevanten Punkte</w:t>
            </w:r>
          </w:p>
          <w:p w14:paraId="2C07CEC8" w14:textId="5F429E75" w:rsidR="00D1350C" w:rsidRDefault="00D1350C" w:rsidP="0035649B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>Jeder kennt die Möglichkeiten Personenrettung und Transporte</w:t>
            </w:r>
          </w:p>
          <w:p w14:paraId="7C9BAFC1" w14:textId="7286C726" w:rsidR="006D7285" w:rsidRDefault="006D7285" w:rsidP="0035649B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 xml:space="preserve">Jeder </w:t>
            </w:r>
            <w:r w:rsidR="00E3081E">
              <w:t>beherrscht die Rettungsgeräte</w:t>
            </w:r>
          </w:p>
          <w:p w14:paraId="5CC2E1DD" w14:textId="0692B7B3" w:rsidR="007F5401" w:rsidRPr="00554164" w:rsidRDefault="007F5401" w:rsidP="001754E3">
            <w:pPr>
              <w:spacing w:after="0" w:line="240" w:lineRule="auto"/>
            </w:pPr>
          </w:p>
        </w:tc>
      </w:tr>
      <w:tr w:rsidR="0035649B" w:rsidRPr="00554164" w14:paraId="42862A7D" w14:textId="77777777" w:rsidTr="00C26300">
        <w:trPr>
          <w:trHeight w:val="1097"/>
        </w:trPr>
        <w:tc>
          <w:tcPr>
            <w:tcW w:w="720" w:type="dxa"/>
            <w:shd w:val="clear" w:color="auto" w:fill="auto"/>
            <w:vAlign w:val="center"/>
          </w:tcPr>
          <w:p w14:paraId="6255570E" w14:textId="77777777" w:rsidR="0035649B" w:rsidRPr="00554164" w:rsidRDefault="0035649B" w:rsidP="004E3AC8">
            <w:pPr>
              <w:spacing w:after="0" w:line="240" w:lineRule="auto"/>
            </w:pPr>
            <w:r w:rsidRPr="00554164">
              <w:rPr>
                <w:noProof/>
                <w:lang w:val="en-GB" w:eastAsia="en-GB"/>
              </w:rPr>
              <w:drawing>
                <wp:inline distT="0" distB="0" distL="0" distR="0" wp14:anchorId="3FE0E038" wp14:editId="3106998A">
                  <wp:extent cx="361950" cy="361950"/>
                  <wp:effectExtent l="19050" t="0" r="0" b="0"/>
                  <wp:docPr id="12962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F98CDF" w14:textId="77777777" w:rsidR="0035649B" w:rsidRPr="00554164" w:rsidRDefault="0035649B" w:rsidP="004E3AC8">
            <w:pPr>
              <w:spacing w:after="0" w:line="240" w:lineRule="auto"/>
              <w:rPr>
                <w:b/>
              </w:rPr>
            </w:pPr>
            <w:r w:rsidRPr="00554164">
              <w:rPr>
                <w:b/>
              </w:rPr>
              <w:t>Unterlagen</w:t>
            </w:r>
          </w:p>
        </w:tc>
        <w:tc>
          <w:tcPr>
            <w:tcW w:w="737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583394" w14:textId="1C6513B5" w:rsidR="0035649B" w:rsidRDefault="002E0164" w:rsidP="0035649B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>Basis</w:t>
            </w:r>
            <w:r w:rsidR="00BC03A7">
              <w:t xml:space="preserve">reglement </w:t>
            </w:r>
            <w:r w:rsidR="00E3081E">
              <w:t>Kap. 5</w:t>
            </w:r>
          </w:p>
          <w:p w14:paraId="469E5094" w14:textId="0A032A25" w:rsidR="004E46D4" w:rsidRPr="00554164" w:rsidRDefault="004E46D4" w:rsidP="0035649B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>Plakate</w:t>
            </w:r>
          </w:p>
        </w:tc>
      </w:tr>
      <w:tr w:rsidR="0035649B" w:rsidRPr="00554164" w14:paraId="3280F23B" w14:textId="77777777" w:rsidTr="00C26300">
        <w:trPr>
          <w:trHeight w:val="1097"/>
        </w:trPr>
        <w:tc>
          <w:tcPr>
            <w:tcW w:w="720" w:type="dxa"/>
            <w:shd w:val="clear" w:color="auto" w:fill="auto"/>
            <w:vAlign w:val="center"/>
          </w:tcPr>
          <w:p w14:paraId="3018C664" w14:textId="77777777" w:rsidR="0035649B" w:rsidRPr="00554164" w:rsidRDefault="0035649B" w:rsidP="004E3AC8">
            <w:pPr>
              <w:spacing w:after="0" w:line="240" w:lineRule="auto"/>
              <w:rPr>
                <w:noProof/>
                <w:color w:val="0000FF"/>
                <w:lang w:eastAsia="de-CH"/>
              </w:rPr>
            </w:pPr>
            <w:r w:rsidRPr="00554164">
              <w:rPr>
                <w:noProof/>
                <w:color w:val="0000FF"/>
                <w:lang w:val="en-GB" w:eastAsia="en-GB"/>
              </w:rPr>
              <w:drawing>
                <wp:inline distT="0" distB="0" distL="0" distR="0" wp14:anchorId="653D0AC3" wp14:editId="71D2CD8D">
                  <wp:extent cx="338400" cy="338400"/>
                  <wp:effectExtent l="19050" t="19050" r="24130" b="24130"/>
                  <wp:docPr id="6" name="irc_mi" descr="Bildergebnis für idee symbol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dergebnis für idee symbol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400" cy="338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7FC105" w14:textId="77777777" w:rsidR="0035649B" w:rsidRPr="00554164" w:rsidRDefault="0035649B" w:rsidP="004E3AC8">
            <w:pPr>
              <w:spacing w:after="0" w:line="240" w:lineRule="auto"/>
              <w:rPr>
                <w:b/>
              </w:rPr>
            </w:pPr>
            <w:r w:rsidRPr="00554164">
              <w:rPr>
                <w:b/>
              </w:rPr>
              <w:t>Ideen zum Ablauf</w:t>
            </w:r>
          </w:p>
        </w:tc>
        <w:tc>
          <w:tcPr>
            <w:tcW w:w="737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460240" w14:textId="1A1888E5" w:rsidR="0035649B" w:rsidRDefault="001B17E1" w:rsidP="0035649B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>verschiedene Posten (Theorie und Praxis)</w:t>
            </w:r>
          </w:p>
          <w:p w14:paraId="3F59BDE9" w14:textId="343EAE5C" w:rsidR="001754E3" w:rsidRDefault="001754E3" w:rsidP="001754E3">
            <w:pPr>
              <w:pStyle w:val="Listenabsatz"/>
              <w:numPr>
                <w:ilvl w:val="1"/>
                <w:numId w:val="1"/>
              </w:numPr>
              <w:spacing w:after="0" w:line="240" w:lineRule="auto"/>
            </w:pPr>
            <w:r>
              <w:t>Knopflehre</w:t>
            </w:r>
          </w:p>
          <w:p w14:paraId="63B3C8A0" w14:textId="1A05E29B" w:rsidR="001754E3" w:rsidRDefault="001754E3" w:rsidP="001754E3">
            <w:pPr>
              <w:pStyle w:val="Listenabsatz"/>
              <w:numPr>
                <w:ilvl w:val="1"/>
                <w:numId w:val="1"/>
              </w:numPr>
              <w:spacing w:after="0" w:line="240" w:lineRule="auto"/>
            </w:pPr>
            <w:r>
              <w:t xml:space="preserve">Leiterstellung </w:t>
            </w:r>
          </w:p>
          <w:p w14:paraId="5D1CBCB9" w14:textId="3293FF10" w:rsidR="00E56ABB" w:rsidRPr="00554164" w:rsidRDefault="00E56ABB" w:rsidP="007E00A4">
            <w:pPr>
              <w:spacing w:after="0" w:line="240" w:lineRule="auto"/>
            </w:pPr>
          </w:p>
        </w:tc>
      </w:tr>
      <w:tr w:rsidR="0035649B" w:rsidRPr="00554164" w14:paraId="4EE22B2A" w14:textId="77777777" w:rsidTr="00C26300">
        <w:trPr>
          <w:trHeight w:val="843"/>
        </w:trPr>
        <w:tc>
          <w:tcPr>
            <w:tcW w:w="720" w:type="dxa"/>
            <w:shd w:val="clear" w:color="auto" w:fill="auto"/>
            <w:vAlign w:val="center"/>
          </w:tcPr>
          <w:p w14:paraId="17D97FED" w14:textId="77777777" w:rsidR="0035649B" w:rsidRPr="00554164" w:rsidRDefault="0035649B" w:rsidP="004E3AC8">
            <w:pPr>
              <w:spacing w:after="0" w:line="240" w:lineRule="auto"/>
            </w:pPr>
            <w:r w:rsidRPr="00554164">
              <w:rPr>
                <w:noProof/>
                <w:lang w:val="en-GB" w:eastAsia="en-GB"/>
              </w:rPr>
              <w:drawing>
                <wp:inline distT="0" distB="0" distL="0" distR="0" wp14:anchorId="3F249DF2" wp14:editId="7ACC3356">
                  <wp:extent cx="361950" cy="361950"/>
                  <wp:effectExtent l="19050" t="0" r="0" b="0"/>
                  <wp:docPr id="12963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0D6D4F" w14:textId="77777777" w:rsidR="0035649B" w:rsidRPr="00554164" w:rsidRDefault="0035649B" w:rsidP="004E3AC8">
            <w:pPr>
              <w:spacing w:after="0" w:line="240" w:lineRule="auto"/>
              <w:rPr>
                <w:b/>
              </w:rPr>
            </w:pPr>
            <w:r w:rsidRPr="00554164">
              <w:rPr>
                <w:b/>
              </w:rPr>
              <w:t>Teilnehmer</w:t>
            </w:r>
          </w:p>
          <w:p w14:paraId="34272ABE" w14:textId="77777777" w:rsidR="0035649B" w:rsidRPr="00554164" w:rsidRDefault="0035649B" w:rsidP="004E3AC8">
            <w:pPr>
              <w:spacing w:after="0" w:line="240" w:lineRule="auto"/>
              <w:rPr>
                <w:b/>
              </w:rPr>
            </w:pPr>
            <w:r w:rsidRPr="00554164">
              <w:rPr>
                <w:b/>
              </w:rPr>
              <w:t>Anzahl</w:t>
            </w:r>
          </w:p>
        </w:tc>
        <w:tc>
          <w:tcPr>
            <w:tcW w:w="737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9F99F5" w14:textId="573922AE" w:rsidR="0035649B" w:rsidRPr="00554164" w:rsidRDefault="002E0164" w:rsidP="0035649B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>Zug 1 und Zug 2</w:t>
            </w:r>
          </w:p>
        </w:tc>
      </w:tr>
      <w:tr w:rsidR="0035649B" w:rsidRPr="00554164" w14:paraId="1DB02C55" w14:textId="77777777" w:rsidTr="00C26300">
        <w:trPr>
          <w:trHeight w:val="839"/>
        </w:trPr>
        <w:tc>
          <w:tcPr>
            <w:tcW w:w="720" w:type="dxa"/>
            <w:shd w:val="clear" w:color="auto" w:fill="auto"/>
            <w:vAlign w:val="center"/>
          </w:tcPr>
          <w:p w14:paraId="559EB7F5" w14:textId="77777777" w:rsidR="0035649B" w:rsidRPr="00554164" w:rsidRDefault="0035649B" w:rsidP="004E3AC8">
            <w:pPr>
              <w:spacing w:after="0" w:line="240" w:lineRule="auto"/>
            </w:pPr>
            <w:r w:rsidRPr="00554164">
              <w:rPr>
                <w:noProof/>
                <w:lang w:val="en-GB" w:eastAsia="en-GB"/>
              </w:rPr>
              <w:drawing>
                <wp:inline distT="0" distB="0" distL="0" distR="0" wp14:anchorId="06DA7610" wp14:editId="05EFF532">
                  <wp:extent cx="361950" cy="361950"/>
                  <wp:effectExtent l="19050" t="0" r="0" b="0"/>
                  <wp:docPr id="12964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0419B4" w14:textId="77777777" w:rsidR="0035649B" w:rsidRPr="00554164" w:rsidRDefault="0035649B" w:rsidP="004E3AC8">
            <w:pPr>
              <w:spacing w:after="0" w:line="240" w:lineRule="auto"/>
              <w:rPr>
                <w:b/>
              </w:rPr>
            </w:pPr>
            <w:r w:rsidRPr="00554164">
              <w:rPr>
                <w:b/>
              </w:rPr>
              <w:t>Material</w:t>
            </w:r>
          </w:p>
          <w:p w14:paraId="495AF737" w14:textId="77777777" w:rsidR="0035649B" w:rsidRPr="00554164" w:rsidRDefault="0035649B" w:rsidP="004E3AC8">
            <w:pPr>
              <w:spacing w:after="0" w:line="240" w:lineRule="auto"/>
              <w:rPr>
                <w:b/>
              </w:rPr>
            </w:pPr>
            <w:r w:rsidRPr="00554164">
              <w:rPr>
                <w:b/>
              </w:rPr>
              <w:t>Fahrzeuge</w:t>
            </w:r>
          </w:p>
        </w:tc>
        <w:tc>
          <w:tcPr>
            <w:tcW w:w="737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F528E" w14:textId="77777777" w:rsidR="0035649B" w:rsidRDefault="001B17E1" w:rsidP="0035649B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>Leitern, Sicherungsseile</w:t>
            </w:r>
            <w:r w:rsidR="004E46D4">
              <w:t xml:space="preserve">, </w:t>
            </w:r>
            <w:r w:rsidR="002E73EB">
              <w:t xml:space="preserve">Korbschleiftrage, Rettungsbrett, Schaufeltrage, </w:t>
            </w:r>
            <w:r w:rsidR="004E46D4">
              <w:t xml:space="preserve">Plakate, </w:t>
            </w:r>
            <w:r w:rsidR="002F1367">
              <w:t>usw.</w:t>
            </w:r>
          </w:p>
          <w:p w14:paraId="17AF8387" w14:textId="0956362B" w:rsidR="007E00A4" w:rsidRDefault="007E00A4" w:rsidP="0035649B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>Verbandmaterial</w:t>
            </w:r>
            <w:r w:rsidR="00366BAC">
              <w:t>, Einweghandschuhe</w:t>
            </w:r>
          </w:p>
          <w:p w14:paraId="41CAD73E" w14:textId="71F9D00D" w:rsidR="00366BAC" w:rsidRPr="00554164" w:rsidRDefault="00366BAC" w:rsidP="00366BAC">
            <w:pPr>
              <w:pStyle w:val="Listenabsatz"/>
              <w:spacing w:after="0" w:line="240" w:lineRule="auto"/>
            </w:pPr>
          </w:p>
        </w:tc>
      </w:tr>
      <w:tr w:rsidR="0035649B" w:rsidRPr="00554164" w14:paraId="20D447AF" w14:textId="77777777" w:rsidTr="00C26300">
        <w:trPr>
          <w:trHeight w:val="835"/>
        </w:trPr>
        <w:tc>
          <w:tcPr>
            <w:tcW w:w="720" w:type="dxa"/>
            <w:shd w:val="clear" w:color="auto" w:fill="auto"/>
            <w:vAlign w:val="center"/>
          </w:tcPr>
          <w:p w14:paraId="0AA1854F" w14:textId="77777777" w:rsidR="0035649B" w:rsidRPr="00554164" w:rsidRDefault="0035649B" w:rsidP="004E3AC8">
            <w:pPr>
              <w:spacing w:after="0" w:line="240" w:lineRule="auto"/>
            </w:pPr>
            <w:r w:rsidRPr="00554164">
              <w:rPr>
                <w:noProof/>
                <w:lang w:val="en-GB" w:eastAsia="en-GB"/>
              </w:rPr>
              <w:drawing>
                <wp:inline distT="0" distB="0" distL="0" distR="0" wp14:anchorId="619E272D" wp14:editId="0B51C30A">
                  <wp:extent cx="361950" cy="361950"/>
                  <wp:effectExtent l="19050" t="0" r="0" b="0"/>
                  <wp:docPr id="12965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83E5AA" w14:textId="77777777" w:rsidR="0035649B" w:rsidRPr="00554164" w:rsidRDefault="0035649B" w:rsidP="004E3AC8">
            <w:pPr>
              <w:spacing w:after="0" w:line="240" w:lineRule="auto"/>
              <w:rPr>
                <w:b/>
              </w:rPr>
            </w:pPr>
            <w:r w:rsidRPr="00554164">
              <w:rPr>
                <w:b/>
              </w:rPr>
              <w:t>Arbeitsplatz</w:t>
            </w:r>
          </w:p>
        </w:tc>
        <w:tc>
          <w:tcPr>
            <w:tcW w:w="737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40C50D" w14:textId="56E4836E" w:rsidR="0035649B" w:rsidRPr="00554164" w:rsidRDefault="007E00A4" w:rsidP="0035649B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>Depot</w:t>
            </w:r>
          </w:p>
        </w:tc>
      </w:tr>
    </w:tbl>
    <w:p w14:paraId="17016DFE" w14:textId="5B4F2043" w:rsidR="00D21D8F" w:rsidRDefault="00D21D8F" w:rsidP="006F1531"/>
    <w:p w14:paraId="05958E5F" w14:textId="558398CB" w:rsidR="002F3ACE" w:rsidRDefault="002F3ACE" w:rsidP="006F1531"/>
    <w:p w14:paraId="34898C1F" w14:textId="1BD15C14" w:rsidR="002F3ACE" w:rsidRDefault="002F3ACE" w:rsidP="006F1531"/>
    <w:p w14:paraId="485214B9" w14:textId="104A4263" w:rsidR="00A703A4" w:rsidRDefault="00A703A4">
      <w:r>
        <w:br w:type="page"/>
      </w:r>
    </w:p>
    <w:p w14:paraId="0BE17B94" w14:textId="77777777" w:rsidR="002F3ACE" w:rsidRDefault="002F3ACE" w:rsidP="002F3ACE"/>
    <w:tbl>
      <w:tblPr>
        <w:tblpPr w:leftFromText="141" w:rightFromText="141" w:vertAnchor="text" w:horzAnchor="margin" w:tblpY="209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330"/>
        <w:gridCol w:w="930"/>
        <w:gridCol w:w="5245"/>
        <w:gridCol w:w="1417"/>
        <w:gridCol w:w="1564"/>
      </w:tblGrid>
      <w:tr w:rsidR="00A703A4" w:rsidRPr="005B4866" w14:paraId="36D7CFC3" w14:textId="77777777" w:rsidTr="00526B5A">
        <w:trPr>
          <w:cantSplit/>
          <w:trHeight w:val="416"/>
        </w:trPr>
        <w:tc>
          <w:tcPr>
            <w:tcW w:w="720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8546412" w14:textId="77777777" w:rsidR="00A703A4" w:rsidRPr="00AC19B2" w:rsidRDefault="00A703A4" w:rsidP="0064796E">
            <w:pPr>
              <w:spacing w:after="0" w:line="240" w:lineRule="auto"/>
              <w:rPr>
                <w:noProof/>
                <w:lang w:eastAsia="de-CH"/>
              </w:rPr>
            </w:pPr>
          </w:p>
        </w:tc>
        <w:tc>
          <w:tcPr>
            <w:tcW w:w="330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788FD55C" w14:textId="77777777" w:rsidR="00A703A4" w:rsidRDefault="00A703A4" w:rsidP="0064796E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30" w:type="dxa"/>
            <w:shd w:val="clear" w:color="auto" w:fill="D9D9D9" w:themeFill="background1" w:themeFillShade="D9"/>
            <w:vAlign w:val="center"/>
          </w:tcPr>
          <w:p w14:paraId="40F92DEC" w14:textId="68880841" w:rsidR="00A703A4" w:rsidRDefault="00A703A4" w:rsidP="0064796E">
            <w:pPr>
              <w:spacing w:after="0" w:line="240" w:lineRule="auto"/>
              <w:rPr>
                <w:sz w:val="16"/>
                <w:szCs w:val="16"/>
              </w:rPr>
            </w:pPr>
            <w:r w:rsidRPr="00E64495">
              <w:rPr>
                <w:b/>
                <w:sz w:val="20"/>
                <w:szCs w:val="20"/>
              </w:rPr>
              <w:t>Wer</w:t>
            </w:r>
          </w:p>
        </w:tc>
        <w:tc>
          <w:tcPr>
            <w:tcW w:w="5245" w:type="dxa"/>
            <w:shd w:val="clear" w:color="auto" w:fill="D9D9D9" w:themeFill="background1" w:themeFillShade="D9"/>
            <w:vAlign w:val="center"/>
          </w:tcPr>
          <w:p w14:paraId="3263882F" w14:textId="6191A3F2" w:rsidR="00A703A4" w:rsidRDefault="00A703A4" w:rsidP="0064796E">
            <w:pPr>
              <w:spacing w:after="0" w:line="240" w:lineRule="auto"/>
              <w:rPr>
                <w:sz w:val="16"/>
                <w:szCs w:val="16"/>
              </w:rPr>
            </w:pPr>
            <w:r w:rsidRPr="00E64495">
              <w:rPr>
                <w:b/>
                <w:sz w:val="20"/>
                <w:szCs w:val="20"/>
              </w:rPr>
              <w:t>Inhalt / Stoff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2F6C378F" w14:textId="6010956F" w:rsidR="00A703A4" w:rsidRDefault="00A703A4" w:rsidP="0064796E">
            <w:pPr>
              <w:spacing w:after="0" w:line="240" w:lineRule="auto"/>
              <w:rPr>
                <w:sz w:val="16"/>
                <w:szCs w:val="16"/>
              </w:rPr>
            </w:pPr>
            <w:r w:rsidRPr="00E64495">
              <w:rPr>
                <w:b/>
                <w:sz w:val="20"/>
                <w:szCs w:val="20"/>
              </w:rPr>
              <w:t>Zeitplan</w:t>
            </w:r>
          </w:p>
        </w:tc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5371DB39" w14:textId="77777777" w:rsidR="00A703A4" w:rsidRDefault="00A703A4" w:rsidP="0064796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64495">
              <w:rPr>
                <w:b/>
                <w:sz w:val="20"/>
                <w:szCs w:val="20"/>
              </w:rPr>
              <w:t>Arbeitsplatz</w:t>
            </w:r>
          </w:p>
          <w:p w14:paraId="659C4389" w14:textId="41CD835E" w:rsidR="00A703A4" w:rsidRDefault="00A703A4" w:rsidP="0064796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evtl. </w:t>
            </w:r>
            <w:r w:rsidRPr="00E64495">
              <w:rPr>
                <w:b/>
                <w:sz w:val="20"/>
                <w:szCs w:val="20"/>
              </w:rPr>
              <w:t>Mittel</w:t>
            </w:r>
          </w:p>
        </w:tc>
      </w:tr>
      <w:tr w:rsidR="00A703A4" w:rsidRPr="005B4866" w14:paraId="29C4AA0F" w14:textId="77777777" w:rsidTr="00526B5A">
        <w:trPr>
          <w:cantSplit/>
          <w:trHeight w:val="1134"/>
        </w:trPr>
        <w:tc>
          <w:tcPr>
            <w:tcW w:w="720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F1C9DD" w14:textId="77777777" w:rsidR="00A703A4" w:rsidRDefault="00A703A4" w:rsidP="0064796E">
            <w:pPr>
              <w:spacing w:after="0" w:line="240" w:lineRule="auto"/>
              <w:rPr>
                <w:noProof/>
                <w:lang w:eastAsia="de-CH"/>
              </w:rPr>
            </w:pPr>
            <w:r>
              <w:rPr>
                <w:noProof/>
                <w:color w:val="0000FF"/>
                <w:lang w:eastAsia="de-CH"/>
              </w:rPr>
              <w:drawing>
                <wp:anchor distT="0" distB="0" distL="114300" distR="114300" simplePos="0" relativeHeight="251674624" behindDoc="1" locked="0" layoutInCell="1" allowOverlap="1" wp14:anchorId="68DDF185" wp14:editId="25877A3F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74295</wp:posOffset>
                  </wp:positionV>
                  <wp:extent cx="339090" cy="323850"/>
                  <wp:effectExtent l="0" t="0" r="3810" b="0"/>
                  <wp:wrapNone/>
                  <wp:docPr id="1" name="irc_mi" descr="Ähnliches Foto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Ähnliches Foto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363" r="19226"/>
                          <a:stretch/>
                        </pic:blipFill>
                        <pic:spPr bwMode="auto">
                          <a:xfrm>
                            <a:off x="0" y="0"/>
                            <a:ext cx="33909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0000FF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9699130" wp14:editId="41F3B129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53975</wp:posOffset>
                      </wp:positionV>
                      <wp:extent cx="360000" cy="360000"/>
                      <wp:effectExtent l="0" t="0" r="21590" b="21590"/>
                      <wp:wrapNone/>
                      <wp:docPr id="4" name="Rechtec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0000" cy="3600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79832F" id="Rechteck 4" o:spid="_x0000_s1026" style="position:absolute;margin-left:.05pt;margin-top:4.25pt;width:28.35pt;height:28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" filled="f" strokecolor="windowText" strokeweight="1pt"/>
                  </w:pict>
                </mc:Fallback>
              </mc:AlternateContent>
            </w:r>
          </w:p>
        </w:tc>
        <w:tc>
          <w:tcPr>
            <w:tcW w:w="330" w:type="dxa"/>
            <w:tcBorders>
              <w:left w:val="nil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9D9CFCB" w14:textId="77777777" w:rsidR="00A703A4" w:rsidRPr="005B4866" w:rsidRDefault="00A703A4" w:rsidP="0064796E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Start</w:t>
            </w:r>
          </w:p>
        </w:tc>
        <w:tc>
          <w:tcPr>
            <w:tcW w:w="930" w:type="dxa"/>
            <w:shd w:val="clear" w:color="auto" w:fill="auto"/>
          </w:tcPr>
          <w:p w14:paraId="6448674A" w14:textId="77777777" w:rsidR="00A703A4" w:rsidRDefault="001754E3" w:rsidP="0064796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Zug 1</w:t>
            </w:r>
          </w:p>
          <w:p w14:paraId="0318AF90" w14:textId="77777777" w:rsidR="001754E3" w:rsidRDefault="001754E3" w:rsidP="0064796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Zug 2</w:t>
            </w:r>
          </w:p>
          <w:p w14:paraId="43CEDF4D" w14:textId="77777777" w:rsidR="00366BAC" w:rsidRDefault="00366BAC" w:rsidP="0064796E">
            <w:pPr>
              <w:spacing w:after="0" w:line="240" w:lineRule="auto"/>
              <w:rPr>
                <w:sz w:val="16"/>
                <w:szCs w:val="16"/>
              </w:rPr>
            </w:pPr>
          </w:p>
          <w:p w14:paraId="69D265AE" w14:textId="325FD1C0" w:rsidR="00366BAC" w:rsidRPr="00366BAC" w:rsidRDefault="00366BAC" w:rsidP="0064796E">
            <w:pPr>
              <w:spacing w:after="0" w:line="240" w:lineRule="auto"/>
              <w:rPr>
                <w:sz w:val="16"/>
                <w:szCs w:val="16"/>
                <w:u w:val="single"/>
              </w:rPr>
            </w:pPr>
            <w:r w:rsidRPr="00366BAC">
              <w:rPr>
                <w:sz w:val="16"/>
                <w:szCs w:val="16"/>
                <w:u w:val="single"/>
              </w:rPr>
              <w:t>Spirig Stefan</w:t>
            </w:r>
          </w:p>
        </w:tc>
        <w:tc>
          <w:tcPr>
            <w:tcW w:w="5245" w:type="dxa"/>
            <w:shd w:val="clear" w:color="auto" w:fill="auto"/>
          </w:tcPr>
          <w:p w14:paraId="65BF18AD" w14:textId="77777777" w:rsidR="003E0A70" w:rsidRPr="002F223D" w:rsidRDefault="003E0A70" w:rsidP="003E0A70">
            <w:pPr>
              <w:spacing w:after="0" w:line="240" w:lineRule="auto"/>
              <w:rPr>
                <w:sz w:val="16"/>
                <w:szCs w:val="16"/>
              </w:rPr>
            </w:pPr>
            <w:r w:rsidRPr="002F223D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2F223D">
              <w:rPr>
                <w:sz w:val="16"/>
                <w:szCs w:val="16"/>
              </w:rPr>
              <w:t>Begrüssung</w:t>
            </w:r>
          </w:p>
          <w:p w14:paraId="6F22905E" w14:textId="77777777" w:rsidR="003E0A70" w:rsidRPr="002F223D" w:rsidRDefault="003E0A70" w:rsidP="003E0A7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2F223D">
              <w:rPr>
                <w:sz w:val="16"/>
                <w:szCs w:val="16"/>
              </w:rPr>
              <w:t>Einstieg</w:t>
            </w:r>
          </w:p>
          <w:p w14:paraId="1C095917" w14:textId="6349EB3F" w:rsidR="003E0A70" w:rsidRDefault="003E0A70" w:rsidP="003E0A7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proofErr w:type="spellStart"/>
            <w:r w:rsidRPr="002F223D">
              <w:rPr>
                <w:sz w:val="16"/>
                <w:szCs w:val="16"/>
              </w:rPr>
              <w:t>Lektionsziel</w:t>
            </w:r>
            <w:proofErr w:type="spellEnd"/>
          </w:p>
          <w:p w14:paraId="25D2CC45" w14:textId="77777777" w:rsidR="003E0A70" w:rsidRPr="002F223D" w:rsidRDefault="003E0A70" w:rsidP="003E0A70">
            <w:pPr>
              <w:spacing w:after="0" w:line="240" w:lineRule="auto"/>
              <w:rPr>
                <w:sz w:val="16"/>
                <w:szCs w:val="16"/>
              </w:rPr>
            </w:pPr>
          </w:p>
          <w:p w14:paraId="6D2CC6C5" w14:textId="22F33AA0" w:rsidR="00A703A4" w:rsidRDefault="00A703A4" w:rsidP="0064796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0935B9FD" w14:textId="680BF667" w:rsidR="00A703A4" w:rsidRDefault="001754E3" w:rsidP="0064796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19:00 – 19:1</w:t>
            </w:r>
            <w:r w:rsidR="0034058A">
              <w:rPr>
                <w:sz w:val="16"/>
                <w:szCs w:val="16"/>
              </w:rPr>
              <w:t>0</w:t>
            </w:r>
          </w:p>
        </w:tc>
        <w:tc>
          <w:tcPr>
            <w:tcW w:w="1564" w:type="dxa"/>
            <w:shd w:val="clear" w:color="auto" w:fill="auto"/>
          </w:tcPr>
          <w:p w14:paraId="5309606A" w14:textId="385D514E" w:rsidR="00A703A4" w:rsidRPr="00E65549" w:rsidRDefault="003115F6" w:rsidP="0086570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Depot</w:t>
            </w:r>
          </w:p>
        </w:tc>
      </w:tr>
      <w:tr w:rsidR="00201A0E" w:rsidRPr="00E65549" w14:paraId="4383E867" w14:textId="77777777" w:rsidTr="00526B5A">
        <w:trPr>
          <w:cantSplit/>
          <w:trHeight w:val="1413"/>
        </w:trPr>
        <w:tc>
          <w:tcPr>
            <w:tcW w:w="720" w:type="dxa"/>
            <w:tcBorders>
              <w:right w:val="nil"/>
            </w:tcBorders>
            <w:shd w:val="clear" w:color="auto" w:fill="auto"/>
            <w:vAlign w:val="center"/>
          </w:tcPr>
          <w:p w14:paraId="55E55741" w14:textId="159129A4" w:rsidR="00201A0E" w:rsidRDefault="00201A0E" w:rsidP="00201A0E">
            <w:pPr>
              <w:spacing w:after="0" w:line="240" w:lineRule="auto"/>
              <w:rPr>
                <w:noProof/>
                <w:color w:val="0000FF"/>
              </w:rPr>
            </w:pPr>
            <w:r>
              <w:rPr>
                <w:noProof/>
                <w:color w:val="0000FF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9A574A8" wp14:editId="0F0D4713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10795</wp:posOffset>
                      </wp:positionV>
                      <wp:extent cx="359410" cy="359410"/>
                      <wp:effectExtent l="0" t="0" r="21590" b="21590"/>
                      <wp:wrapNone/>
                      <wp:docPr id="5" name="Rechtec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9410" cy="35941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C8052E" id="Rechteck 5" o:spid="_x0000_s1026" style="position:absolute;margin-left:-.6pt;margin-top:.85pt;width:28.3pt;height:28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" filled="f" strokecolor="windowText" strokeweight="1pt"/>
                  </w:pict>
                </mc:Fallback>
              </mc:AlternateContent>
            </w:r>
            <w:r>
              <w:rPr>
                <w:noProof/>
                <w:color w:val="0000FF"/>
                <w:lang w:eastAsia="de-CH"/>
              </w:rPr>
              <w:drawing>
                <wp:anchor distT="0" distB="0" distL="114300" distR="114300" simplePos="0" relativeHeight="251687936" behindDoc="1" locked="0" layoutInCell="1" allowOverlap="1" wp14:anchorId="039A9EAB" wp14:editId="21CF2661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77470</wp:posOffset>
                  </wp:positionV>
                  <wp:extent cx="340360" cy="261620"/>
                  <wp:effectExtent l="0" t="0" r="2540" b="5080"/>
                  <wp:wrapNone/>
                  <wp:docPr id="7" name="irc_mi" descr="Ähnliches Foto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Ähnliches Foto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360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0" w:type="dxa"/>
            <w:tcBorders>
              <w:left w:val="nil"/>
            </w:tcBorders>
            <w:shd w:val="clear" w:color="auto" w:fill="auto"/>
            <w:textDirection w:val="btLr"/>
            <w:vAlign w:val="center"/>
          </w:tcPr>
          <w:p w14:paraId="5A5141A9" w14:textId="1A15008A" w:rsidR="00201A0E" w:rsidRDefault="00201A0E" w:rsidP="00201A0E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Bearbeitung</w:t>
            </w:r>
          </w:p>
        </w:tc>
        <w:tc>
          <w:tcPr>
            <w:tcW w:w="930" w:type="dxa"/>
            <w:shd w:val="clear" w:color="auto" w:fill="auto"/>
          </w:tcPr>
          <w:p w14:paraId="0B56BBAC" w14:textId="77777777" w:rsidR="00201A0E" w:rsidRDefault="00201A0E" w:rsidP="00201A0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Posten 1</w:t>
            </w:r>
          </w:p>
          <w:p w14:paraId="255753DD" w14:textId="77777777" w:rsidR="00366BAC" w:rsidRDefault="00366BAC" w:rsidP="00201A0E">
            <w:pPr>
              <w:spacing w:after="0" w:line="240" w:lineRule="auto"/>
              <w:rPr>
                <w:sz w:val="16"/>
                <w:szCs w:val="16"/>
              </w:rPr>
            </w:pPr>
          </w:p>
          <w:p w14:paraId="7A50E38E" w14:textId="4A19258F" w:rsidR="00366BAC" w:rsidRPr="00E65549" w:rsidRDefault="00366BAC" w:rsidP="00201A0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Rätz Adrian</w:t>
            </w:r>
          </w:p>
        </w:tc>
        <w:tc>
          <w:tcPr>
            <w:tcW w:w="5245" w:type="dxa"/>
            <w:shd w:val="clear" w:color="auto" w:fill="auto"/>
          </w:tcPr>
          <w:p w14:paraId="04C1B498" w14:textId="0832A02C" w:rsidR="00201A0E" w:rsidRDefault="00F3342C" w:rsidP="00201A0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Rettungsmittel Leitern 5.11 – 5.12.4</w:t>
            </w:r>
          </w:p>
          <w:p w14:paraId="19375A87" w14:textId="77777777" w:rsidR="00F90EC1" w:rsidRDefault="00F90EC1" w:rsidP="00201A0E">
            <w:pPr>
              <w:spacing w:after="0" w:line="240" w:lineRule="auto"/>
              <w:rPr>
                <w:sz w:val="16"/>
                <w:szCs w:val="16"/>
              </w:rPr>
            </w:pPr>
          </w:p>
          <w:p w14:paraId="6C97D64F" w14:textId="77777777" w:rsidR="00F3342C" w:rsidRDefault="00F3342C" w:rsidP="00F3342C">
            <w:pPr>
              <w:pStyle w:val="Listenabsatz"/>
              <w:numPr>
                <w:ilvl w:val="0"/>
                <w:numId w:val="8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 befinden sich die Leitern</w:t>
            </w:r>
          </w:p>
          <w:p w14:paraId="0674D9BA" w14:textId="51FAB3D9" w:rsidR="00F3342C" w:rsidRDefault="00F3342C" w:rsidP="00DD19DE">
            <w:pPr>
              <w:pStyle w:val="Listenabsatz"/>
              <w:numPr>
                <w:ilvl w:val="0"/>
                <w:numId w:val="8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Steckleiter</w:t>
            </w:r>
            <w:r w:rsidR="00DD19DE">
              <w:rPr>
                <w:sz w:val="16"/>
                <w:szCs w:val="16"/>
              </w:rPr>
              <w:t xml:space="preserve">, </w:t>
            </w:r>
            <w:r w:rsidRPr="00DD19DE">
              <w:rPr>
                <w:sz w:val="16"/>
                <w:szCs w:val="16"/>
              </w:rPr>
              <w:t>Schiebeleiter</w:t>
            </w:r>
            <w:r w:rsidR="00DD19DE">
              <w:rPr>
                <w:sz w:val="16"/>
                <w:szCs w:val="16"/>
              </w:rPr>
              <w:t xml:space="preserve">, </w:t>
            </w:r>
            <w:r w:rsidR="00DD19DE" w:rsidRPr="00DD19DE">
              <w:rPr>
                <w:sz w:val="16"/>
                <w:szCs w:val="16"/>
              </w:rPr>
              <w:t>Teleskop Leiter</w:t>
            </w:r>
            <w:r w:rsidR="00DD19DE">
              <w:rPr>
                <w:sz w:val="16"/>
                <w:szCs w:val="16"/>
              </w:rPr>
              <w:t>, Anstelleiter u. Hubretter</w:t>
            </w:r>
          </w:p>
          <w:p w14:paraId="280B1E33" w14:textId="77777777" w:rsidR="00DD19DE" w:rsidRDefault="00DD19DE" w:rsidP="00DD19DE">
            <w:pPr>
              <w:pStyle w:val="Listenabsatz"/>
              <w:numPr>
                <w:ilvl w:val="0"/>
                <w:numId w:val="8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Wahl der Leiter</w:t>
            </w:r>
          </w:p>
          <w:p w14:paraId="32439058" w14:textId="77777777" w:rsidR="00DD19DE" w:rsidRDefault="00DD19DE" w:rsidP="00DD19DE">
            <w:pPr>
              <w:pStyle w:val="Listenabsatz"/>
              <w:numPr>
                <w:ilvl w:val="0"/>
                <w:numId w:val="8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Handhabung</w:t>
            </w:r>
          </w:p>
          <w:p w14:paraId="2D8E8F3C" w14:textId="2E2ED3AA" w:rsidR="00DD19DE" w:rsidRDefault="00DD19DE" w:rsidP="00DD19DE">
            <w:pPr>
              <w:pStyle w:val="Listenabsatz"/>
              <w:numPr>
                <w:ilvl w:val="0"/>
                <w:numId w:val="8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Personenrettung über die Leiter</w:t>
            </w:r>
            <w:r w:rsidR="007E00A4">
              <w:rPr>
                <w:sz w:val="16"/>
                <w:szCs w:val="16"/>
              </w:rPr>
              <w:t xml:space="preserve"> / Knoten</w:t>
            </w:r>
          </w:p>
          <w:p w14:paraId="0C36C5C3" w14:textId="7B98BCC3" w:rsidR="00F90EC1" w:rsidRPr="00DD19DE" w:rsidRDefault="00F90EC1" w:rsidP="00F90EC1">
            <w:pPr>
              <w:pStyle w:val="Listenabsatz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36EB57CA" w14:textId="7B06CF99" w:rsidR="00C34314" w:rsidRDefault="00BE7D1D" w:rsidP="00C3431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19:15 – 19:50</w:t>
            </w:r>
          </w:p>
          <w:p w14:paraId="7D93A038" w14:textId="77777777" w:rsidR="00C34314" w:rsidRDefault="00C34314" w:rsidP="00C34314">
            <w:pPr>
              <w:spacing w:after="0" w:line="240" w:lineRule="auto"/>
              <w:rPr>
                <w:sz w:val="16"/>
                <w:szCs w:val="16"/>
              </w:rPr>
            </w:pPr>
          </w:p>
          <w:p w14:paraId="23767B42" w14:textId="77777777" w:rsidR="00C34314" w:rsidRDefault="00C34314" w:rsidP="00C3431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19:55 – 20:30</w:t>
            </w:r>
          </w:p>
          <w:p w14:paraId="136350A5" w14:textId="77777777" w:rsidR="00C34314" w:rsidRDefault="00C34314" w:rsidP="00C34314">
            <w:pPr>
              <w:spacing w:after="0" w:line="240" w:lineRule="auto"/>
              <w:rPr>
                <w:sz w:val="16"/>
                <w:szCs w:val="16"/>
              </w:rPr>
            </w:pPr>
          </w:p>
          <w:p w14:paraId="64199039" w14:textId="77777777" w:rsidR="00C34314" w:rsidRDefault="00C34314" w:rsidP="00C3431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20:35 – 21:10</w:t>
            </w:r>
          </w:p>
          <w:p w14:paraId="5D6C06F0" w14:textId="77777777" w:rsidR="00BE7D1D" w:rsidRDefault="00BE7D1D" w:rsidP="00201A0E">
            <w:pPr>
              <w:spacing w:after="0" w:line="240" w:lineRule="auto"/>
              <w:rPr>
                <w:sz w:val="16"/>
                <w:szCs w:val="16"/>
              </w:rPr>
            </w:pPr>
          </w:p>
          <w:p w14:paraId="4F1720D4" w14:textId="77777777" w:rsidR="00C34314" w:rsidRDefault="00C34314" w:rsidP="00201A0E">
            <w:pPr>
              <w:spacing w:after="0" w:line="240" w:lineRule="auto"/>
              <w:rPr>
                <w:sz w:val="16"/>
                <w:szCs w:val="16"/>
              </w:rPr>
            </w:pPr>
          </w:p>
          <w:p w14:paraId="2C4D7107" w14:textId="1B04E065" w:rsidR="00C34314" w:rsidRPr="00E65549" w:rsidRDefault="00C34314" w:rsidP="00201A0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35min</w:t>
            </w:r>
          </w:p>
        </w:tc>
        <w:tc>
          <w:tcPr>
            <w:tcW w:w="1564" w:type="dxa"/>
            <w:shd w:val="clear" w:color="auto" w:fill="auto"/>
          </w:tcPr>
          <w:p w14:paraId="31F5F34F" w14:textId="3E147FE7" w:rsidR="00B86E50" w:rsidRPr="00E65549" w:rsidRDefault="00B86E50" w:rsidP="00201A0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Materiallager Neu</w:t>
            </w:r>
          </w:p>
        </w:tc>
      </w:tr>
      <w:tr w:rsidR="00201A0E" w:rsidRPr="00E65549" w14:paraId="52DBF692" w14:textId="77777777" w:rsidTr="00526B5A">
        <w:trPr>
          <w:cantSplit/>
          <w:trHeight w:val="1413"/>
        </w:trPr>
        <w:tc>
          <w:tcPr>
            <w:tcW w:w="720" w:type="dxa"/>
            <w:tcBorders>
              <w:right w:val="nil"/>
            </w:tcBorders>
            <w:shd w:val="clear" w:color="auto" w:fill="auto"/>
            <w:vAlign w:val="center"/>
          </w:tcPr>
          <w:p w14:paraId="65314C2E" w14:textId="278CA398" w:rsidR="00201A0E" w:rsidRDefault="00201A0E" w:rsidP="00201A0E">
            <w:pPr>
              <w:spacing w:after="0" w:line="240" w:lineRule="auto"/>
              <w:rPr>
                <w:noProof/>
                <w:color w:val="0000FF"/>
                <w:lang w:eastAsia="de-CH"/>
              </w:rPr>
            </w:pPr>
            <w:r>
              <w:rPr>
                <w:noProof/>
                <w:color w:val="0000FF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96CD057" wp14:editId="3E818414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10795</wp:posOffset>
                      </wp:positionV>
                      <wp:extent cx="359410" cy="359410"/>
                      <wp:effectExtent l="0" t="0" r="21590" b="21590"/>
                      <wp:wrapNone/>
                      <wp:docPr id="10" name="Rechtec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9410" cy="35941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E4E080" id="Rechteck 10" o:spid="_x0000_s1026" style="position:absolute;margin-left:-.6pt;margin-top:.85pt;width:28.3pt;height:28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" filled="f" strokecolor="windowText" strokeweight="1pt"/>
                  </w:pict>
                </mc:Fallback>
              </mc:AlternateContent>
            </w:r>
            <w:r>
              <w:rPr>
                <w:noProof/>
                <w:color w:val="0000FF"/>
                <w:lang w:eastAsia="de-CH"/>
              </w:rPr>
              <w:drawing>
                <wp:anchor distT="0" distB="0" distL="114300" distR="114300" simplePos="0" relativeHeight="251693056" behindDoc="1" locked="0" layoutInCell="1" allowOverlap="1" wp14:anchorId="09B4D161" wp14:editId="78D12F1B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77470</wp:posOffset>
                  </wp:positionV>
                  <wp:extent cx="340360" cy="261620"/>
                  <wp:effectExtent l="0" t="0" r="2540" b="5080"/>
                  <wp:wrapNone/>
                  <wp:docPr id="11" name="irc_mi" descr="Ähnliches Foto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Ähnliches Foto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360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0" w:type="dxa"/>
            <w:tcBorders>
              <w:left w:val="nil"/>
            </w:tcBorders>
            <w:shd w:val="clear" w:color="auto" w:fill="auto"/>
            <w:textDirection w:val="btLr"/>
            <w:vAlign w:val="center"/>
          </w:tcPr>
          <w:p w14:paraId="2F447F31" w14:textId="0C0919D8" w:rsidR="00201A0E" w:rsidRDefault="00201A0E" w:rsidP="00201A0E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Bearbeitung</w:t>
            </w:r>
          </w:p>
        </w:tc>
        <w:tc>
          <w:tcPr>
            <w:tcW w:w="930" w:type="dxa"/>
            <w:shd w:val="clear" w:color="auto" w:fill="auto"/>
          </w:tcPr>
          <w:p w14:paraId="04ABB6C0" w14:textId="77777777" w:rsidR="00201A0E" w:rsidRDefault="00201A0E" w:rsidP="00201A0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Posten 2</w:t>
            </w:r>
          </w:p>
          <w:p w14:paraId="5DEA1F9C" w14:textId="77777777" w:rsidR="00B44D08" w:rsidRDefault="00B44D08" w:rsidP="00201A0E">
            <w:pPr>
              <w:spacing w:after="0" w:line="240" w:lineRule="auto"/>
              <w:rPr>
                <w:sz w:val="16"/>
                <w:szCs w:val="16"/>
              </w:rPr>
            </w:pPr>
          </w:p>
          <w:p w14:paraId="71D045A7" w14:textId="7B1EF011" w:rsidR="00B44D08" w:rsidRDefault="00B44D08" w:rsidP="00201A0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Bertsch Christoph</w:t>
            </w:r>
          </w:p>
        </w:tc>
        <w:tc>
          <w:tcPr>
            <w:tcW w:w="5245" w:type="dxa"/>
            <w:shd w:val="clear" w:color="auto" w:fill="auto"/>
          </w:tcPr>
          <w:p w14:paraId="3FD0D431" w14:textId="77777777" w:rsidR="00201A0E" w:rsidRDefault="0051208A" w:rsidP="003E0A7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Personenrettung u. Transport 5.9</w:t>
            </w:r>
          </w:p>
          <w:p w14:paraId="1C0446EE" w14:textId="77777777" w:rsidR="0051208A" w:rsidRDefault="0051208A" w:rsidP="003E0A7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Rettungshaube/Rettungsmaske 5.15</w:t>
            </w:r>
          </w:p>
          <w:p w14:paraId="4527CBF7" w14:textId="77777777" w:rsidR="0051208A" w:rsidRDefault="00F90EC1" w:rsidP="003E0A7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Auffanggurt5.16</w:t>
            </w:r>
          </w:p>
          <w:p w14:paraId="074206A9" w14:textId="77777777" w:rsidR="00F90EC1" w:rsidRDefault="00F90EC1" w:rsidP="003E0A70">
            <w:pPr>
              <w:spacing w:after="0" w:line="240" w:lineRule="auto"/>
              <w:rPr>
                <w:sz w:val="16"/>
                <w:szCs w:val="16"/>
              </w:rPr>
            </w:pPr>
          </w:p>
          <w:p w14:paraId="7D8A442F" w14:textId="3C66AE32" w:rsidR="00F90EC1" w:rsidRDefault="00F90EC1" w:rsidP="00F90EC1">
            <w:pPr>
              <w:pStyle w:val="Listenabsatz"/>
              <w:numPr>
                <w:ilvl w:val="0"/>
                <w:numId w:val="8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 befindet sich das Material (Zeigen)</w:t>
            </w:r>
          </w:p>
          <w:p w14:paraId="4A358191" w14:textId="43B5028D" w:rsidR="00F90EC1" w:rsidRDefault="00C34314" w:rsidP="00F90EC1">
            <w:pPr>
              <w:pStyle w:val="Listenabsatz"/>
              <w:numPr>
                <w:ilvl w:val="0"/>
                <w:numId w:val="8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Handhabung</w:t>
            </w:r>
          </w:p>
          <w:p w14:paraId="5E0D031D" w14:textId="018F9D18" w:rsidR="00F90EC1" w:rsidRPr="00F90EC1" w:rsidRDefault="00F90EC1" w:rsidP="00F90EC1">
            <w:pPr>
              <w:pStyle w:val="Listenabsatz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5C5D61C3" w14:textId="77777777" w:rsidR="00201A0E" w:rsidRDefault="00C34314" w:rsidP="00201A0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19:15 – 19:50</w:t>
            </w:r>
          </w:p>
          <w:p w14:paraId="0F511DA2" w14:textId="77777777" w:rsidR="00C34314" w:rsidRDefault="00C34314" w:rsidP="00201A0E">
            <w:pPr>
              <w:spacing w:after="0" w:line="240" w:lineRule="auto"/>
              <w:rPr>
                <w:sz w:val="16"/>
                <w:szCs w:val="16"/>
              </w:rPr>
            </w:pPr>
          </w:p>
          <w:p w14:paraId="328DC4F0" w14:textId="77777777" w:rsidR="00C34314" w:rsidRDefault="00C34314" w:rsidP="00201A0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19:55 – 20:30</w:t>
            </w:r>
          </w:p>
          <w:p w14:paraId="523FEA4D" w14:textId="77777777" w:rsidR="00C34314" w:rsidRDefault="00C34314" w:rsidP="00201A0E">
            <w:pPr>
              <w:spacing w:after="0" w:line="240" w:lineRule="auto"/>
              <w:rPr>
                <w:sz w:val="16"/>
                <w:szCs w:val="16"/>
              </w:rPr>
            </w:pPr>
          </w:p>
          <w:p w14:paraId="2E7C719A" w14:textId="77777777" w:rsidR="00C34314" w:rsidRDefault="00C34314" w:rsidP="00201A0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20:35 – 21:10</w:t>
            </w:r>
          </w:p>
          <w:p w14:paraId="08F0C139" w14:textId="77777777" w:rsidR="00C34314" w:rsidRDefault="00C34314" w:rsidP="00201A0E">
            <w:pPr>
              <w:spacing w:after="0" w:line="240" w:lineRule="auto"/>
              <w:rPr>
                <w:sz w:val="16"/>
                <w:szCs w:val="16"/>
              </w:rPr>
            </w:pPr>
          </w:p>
          <w:p w14:paraId="376DC6FE" w14:textId="77777777" w:rsidR="00C34314" w:rsidRDefault="00C34314" w:rsidP="00201A0E">
            <w:pPr>
              <w:spacing w:after="0" w:line="240" w:lineRule="auto"/>
              <w:rPr>
                <w:sz w:val="16"/>
                <w:szCs w:val="16"/>
              </w:rPr>
            </w:pPr>
          </w:p>
          <w:p w14:paraId="15AD1D26" w14:textId="77777777" w:rsidR="00415919" w:rsidRDefault="00415919" w:rsidP="00201A0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35min</w:t>
            </w:r>
          </w:p>
          <w:p w14:paraId="343D5BA8" w14:textId="3C013723" w:rsidR="00415919" w:rsidRDefault="00415919" w:rsidP="00201A0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64" w:type="dxa"/>
            <w:shd w:val="clear" w:color="auto" w:fill="auto"/>
          </w:tcPr>
          <w:p w14:paraId="30F219FE" w14:textId="63770985" w:rsidR="00201A0E" w:rsidRDefault="00B86E50" w:rsidP="00201A0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Depot</w:t>
            </w:r>
          </w:p>
        </w:tc>
      </w:tr>
      <w:tr w:rsidR="00201A0E" w:rsidRPr="00E65549" w14:paraId="29922798" w14:textId="77777777" w:rsidTr="00526B5A">
        <w:trPr>
          <w:cantSplit/>
          <w:trHeight w:val="1413"/>
        </w:trPr>
        <w:tc>
          <w:tcPr>
            <w:tcW w:w="720" w:type="dxa"/>
            <w:tcBorders>
              <w:right w:val="nil"/>
            </w:tcBorders>
            <w:shd w:val="clear" w:color="auto" w:fill="auto"/>
            <w:vAlign w:val="center"/>
          </w:tcPr>
          <w:p w14:paraId="3CC85EF4" w14:textId="1F8FE37F" w:rsidR="00201A0E" w:rsidRDefault="00201A0E" w:rsidP="00201A0E">
            <w:pPr>
              <w:spacing w:after="0" w:line="240" w:lineRule="auto"/>
              <w:rPr>
                <w:noProof/>
                <w:color w:val="0000FF"/>
                <w:lang w:eastAsia="de-CH"/>
              </w:rPr>
            </w:pPr>
            <w:r>
              <w:rPr>
                <w:noProof/>
                <w:color w:val="0000FF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E1733E2" wp14:editId="0B2E6083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10795</wp:posOffset>
                      </wp:positionV>
                      <wp:extent cx="359410" cy="359410"/>
                      <wp:effectExtent l="0" t="0" r="21590" b="21590"/>
                      <wp:wrapNone/>
                      <wp:docPr id="12" name="Rechtec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9410" cy="35941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93DCDD" id="Rechteck 12" o:spid="_x0000_s1026" style="position:absolute;margin-left:-.6pt;margin-top:.85pt;width:28.3pt;height:28.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" filled="f" strokecolor="windowText" strokeweight="1pt"/>
                  </w:pict>
                </mc:Fallback>
              </mc:AlternateContent>
            </w:r>
            <w:r>
              <w:rPr>
                <w:noProof/>
                <w:color w:val="0000FF"/>
                <w:lang w:eastAsia="de-CH"/>
              </w:rPr>
              <w:drawing>
                <wp:anchor distT="0" distB="0" distL="114300" distR="114300" simplePos="0" relativeHeight="251698176" behindDoc="1" locked="0" layoutInCell="1" allowOverlap="1" wp14:anchorId="0D393B5D" wp14:editId="67A713FB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77470</wp:posOffset>
                  </wp:positionV>
                  <wp:extent cx="340360" cy="261620"/>
                  <wp:effectExtent l="0" t="0" r="2540" b="5080"/>
                  <wp:wrapNone/>
                  <wp:docPr id="13" name="irc_mi" descr="Ähnliches Foto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Ähnliches Foto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360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0" w:type="dxa"/>
            <w:tcBorders>
              <w:left w:val="nil"/>
            </w:tcBorders>
            <w:shd w:val="clear" w:color="auto" w:fill="auto"/>
            <w:textDirection w:val="btLr"/>
            <w:vAlign w:val="center"/>
          </w:tcPr>
          <w:p w14:paraId="6DEF9B1E" w14:textId="0FB6830A" w:rsidR="00201A0E" w:rsidRDefault="00201A0E" w:rsidP="00201A0E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Bearbeitung</w:t>
            </w:r>
          </w:p>
        </w:tc>
        <w:tc>
          <w:tcPr>
            <w:tcW w:w="930" w:type="dxa"/>
            <w:shd w:val="clear" w:color="auto" w:fill="auto"/>
          </w:tcPr>
          <w:p w14:paraId="0B358D7C" w14:textId="77777777" w:rsidR="00201A0E" w:rsidRDefault="00201A0E" w:rsidP="00201A0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Posten 3</w:t>
            </w:r>
          </w:p>
          <w:p w14:paraId="224D461E" w14:textId="77777777" w:rsidR="00B44D08" w:rsidRDefault="00B44D08" w:rsidP="00201A0E">
            <w:pPr>
              <w:spacing w:after="0" w:line="240" w:lineRule="auto"/>
              <w:rPr>
                <w:sz w:val="16"/>
                <w:szCs w:val="16"/>
              </w:rPr>
            </w:pPr>
          </w:p>
          <w:p w14:paraId="33DF7BF3" w14:textId="77777777" w:rsidR="00B44D08" w:rsidRDefault="00B44D08" w:rsidP="00201A0E">
            <w:pPr>
              <w:spacing w:after="0" w:line="240" w:lineRule="auto"/>
              <w:rPr>
                <w:sz w:val="16"/>
                <w:szCs w:val="16"/>
              </w:rPr>
            </w:pPr>
          </w:p>
          <w:p w14:paraId="05E8DA77" w14:textId="77777777" w:rsidR="00B44D08" w:rsidRDefault="00B44D08" w:rsidP="00201A0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Friedli Noah</w:t>
            </w:r>
          </w:p>
          <w:p w14:paraId="2FC1889A" w14:textId="77777777" w:rsidR="00B44D08" w:rsidRDefault="00B44D08" w:rsidP="00201A0E">
            <w:pPr>
              <w:spacing w:after="0" w:line="240" w:lineRule="auto"/>
              <w:rPr>
                <w:sz w:val="16"/>
                <w:szCs w:val="16"/>
              </w:rPr>
            </w:pPr>
          </w:p>
          <w:p w14:paraId="1C1EBDFE" w14:textId="6BAAD4AB" w:rsidR="00B44D08" w:rsidRDefault="00B44D08" w:rsidP="00201A0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Leupold Tobias</w:t>
            </w:r>
          </w:p>
        </w:tc>
        <w:tc>
          <w:tcPr>
            <w:tcW w:w="5245" w:type="dxa"/>
            <w:shd w:val="clear" w:color="auto" w:fill="auto"/>
          </w:tcPr>
          <w:p w14:paraId="3905D8C3" w14:textId="77777777" w:rsidR="00B86E50" w:rsidRDefault="00415919" w:rsidP="003E0A7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Grundsätzliches, Schutzmassnahmen, Lagerungen u. </w:t>
            </w:r>
          </w:p>
          <w:p w14:paraId="4EB782DA" w14:textId="77777777" w:rsidR="00201A0E" w:rsidRDefault="00415919" w:rsidP="003E0A7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Blutstillung</w:t>
            </w:r>
            <w:r w:rsidR="00B86E50">
              <w:rPr>
                <w:sz w:val="16"/>
                <w:szCs w:val="16"/>
              </w:rPr>
              <w:t xml:space="preserve"> 5.1 – 5.8</w:t>
            </w:r>
          </w:p>
          <w:p w14:paraId="03F4477B" w14:textId="77777777" w:rsidR="00B86E50" w:rsidRDefault="00B86E50" w:rsidP="003E0A70">
            <w:pPr>
              <w:spacing w:after="0" w:line="240" w:lineRule="auto"/>
              <w:rPr>
                <w:sz w:val="16"/>
                <w:szCs w:val="16"/>
              </w:rPr>
            </w:pPr>
          </w:p>
          <w:p w14:paraId="6969F47E" w14:textId="4C7244A2" w:rsidR="00B86E50" w:rsidRDefault="00B86E50" w:rsidP="00B86E50">
            <w:pPr>
              <w:pStyle w:val="Listenabsatz"/>
              <w:numPr>
                <w:ilvl w:val="0"/>
                <w:numId w:val="8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Theorie</w:t>
            </w:r>
          </w:p>
          <w:p w14:paraId="56BFE7F2" w14:textId="37433365" w:rsidR="00B86E50" w:rsidRDefault="00B86E50" w:rsidP="00B86E50">
            <w:pPr>
              <w:pStyle w:val="Listenabsatz"/>
              <w:numPr>
                <w:ilvl w:val="0"/>
                <w:numId w:val="8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Handhabung</w:t>
            </w:r>
          </w:p>
          <w:p w14:paraId="28177C30" w14:textId="77777777" w:rsidR="00B86E50" w:rsidRPr="00B86E50" w:rsidRDefault="00B86E50" w:rsidP="00B86E50">
            <w:pPr>
              <w:pStyle w:val="Listenabsatz"/>
              <w:spacing w:after="0" w:line="240" w:lineRule="auto"/>
              <w:rPr>
                <w:sz w:val="16"/>
                <w:szCs w:val="16"/>
              </w:rPr>
            </w:pPr>
          </w:p>
          <w:p w14:paraId="626B88EC" w14:textId="7E71A8E9" w:rsidR="00B86E50" w:rsidRPr="003E0A70" w:rsidRDefault="00B86E50" w:rsidP="003E0A7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443DF97C" w14:textId="77777777" w:rsidR="00415919" w:rsidRDefault="00415919" w:rsidP="0041591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19:15 – 19:50</w:t>
            </w:r>
          </w:p>
          <w:p w14:paraId="1898E4CA" w14:textId="77777777" w:rsidR="00415919" w:rsidRDefault="00415919" w:rsidP="00415919">
            <w:pPr>
              <w:spacing w:after="0" w:line="240" w:lineRule="auto"/>
              <w:rPr>
                <w:sz w:val="16"/>
                <w:szCs w:val="16"/>
              </w:rPr>
            </w:pPr>
          </w:p>
          <w:p w14:paraId="3C8DCB96" w14:textId="77777777" w:rsidR="00415919" w:rsidRDefault="00415919" w:rsidP="0041591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19:55 – 20:30</w:t>
            </w:r>
          </w:p>
          <w:p w14:paraId="26C807CB" w14:textId="77777777" w:rsidR="00415919" w:rsidRDefault="00415919" w:rsidP="00415919">
            <w:pPr>
              <w:spacing w:after="0" w:line="240" w:lineRule="auto"/>
              <w:rPr>
                <w:sz w:val="16"/>
                <w:szCs w:val="16"/>
              </w:rPr>
            </w:pPr>
          </w:p>
          <w:p w14:paraId="62DFC977" w14:textId="77777777" w:rsidR="00415919" w:rsidRDefault="00415919" w:rsidP="0041591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20:35 – 21:10</w:t>
            </w:r>
          </w:p>
          <w:p w14:paraId="3E40C873" w14:textId="77777777" w:rsidR="00415919" w:rsidRDefault="00415919" w:rsidP="00415919">
            <w:pPr>
              <w:spacing w:after="0" w:line="240" w:lineRule="auto"/>
              <w:rPr>
                <w:sz w:val="16"/>
                <w:szCs w:val="16"/>
              </w:rPr>
            </w:pPr>
          </w:p>
          <w:p w14:paraId="5656C509" w14:textId="77777777" w:rsidR="00415919" w:rsidRDefault="00415919" w:rsidP="00415919">
            <w:pPr>
              <w:spacing w:after="0" w:line="240" w:lineRule="auto"/>
              <w:rPr>
                <w:sz w:val="16"/>
                <w:szCs w:val="16"/>
              </w:rPr>
            </w:pPr>
          </w:p>
          <w:p w14:paraId="59D1BB44" w14:textId="77777777" w:rsidR="00415919" w:rsidRDefault="00415919" w:rsidP="0041591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35min</w:t>
            </w:r>
          </w:p>
          <w:p w14:paraId="5270A2CB" w14:textId="2E63EFE7" w:rsidR="00201A0E" w:rsidRDefault="00201A0E" w:rsidP="00201A0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64" w:type="dxa"/>
            <w:shd w:val="clear" w:color="auto" w:fill="auto"/>
          </w:tcPr>
          <w:p w14:paraId="36ABA4AF" w14:textId="77777777" w:rsidR="00201A0E" w:rsidRDefault="00B86E50" w:rsidP="00201A0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Materiallager Alt</w:t>
            </w:r>
          </w:p>
          <w:p w14:paraId="46223683" w14:textId="70097A74" w:rsidR="00B86E50" w:rsidRDefault="00B86E50" w:rsidP="00201A0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201A0E" w:rsidRPr="005B4866" w14:paraId="6D95EB43" w14:textId="77777777" w:rsidTr="00526B5A">
        <w:trPr>
          <w:cantSplit/>
          <w:trHeight w:val="1413"/>
        </w:trPr>
        <w:tc>
          <w:tcPr>
            <w:tcW w:w="720" w:type="dxa"/>
            <w:tcBorders>
              <w:right w:val="nil"/>
            </w:tcBorders>
            <w:shd w:val="clear" w:color="auto" w:fill="auto"/>
            <w:vAlign w:val="center"/>
          </w:tcPr>
          <w:p w14:paraId="353D0377" w14:textId="77777777" w:rsidR="00201A0E" w:rsidRDefault="00201A0E" w:rsidP="00201A0E">
            <w:pPr>
              <w:spacing w:after="0" w:line="240" w:lineRule="auto"/>
              <w:rPr>
                <w:noProof/>
                <w:color w:val="0000FF"/>
              </w:rPr>
            </w:pPr>
            <w:r>
              <w:rPr>
                <w:noProof/>
                <w:color w:val="0000FF"/>
                <w:lang w:eastAsia="de-CH"/>
              </w:rPr>
              <w:drawing>
                <wp:anchor distT="0" distB="0" distL="114300" distR="114300" simplePos="0" relativeHeight="251696128" behindDoc="1" locked="0" layoutInCell="1" allowOverlap="1" wp14:anchorId="50A0EA1F" wp14:editId="484276AF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33020</wp:posOffset>
                  </wp:positionV>
                  <wp:extent cx="310515" cy="309245"/>
                  <wp:effectExtent l="0" t="0" r="0" b="0"/>
                  <wp:wrapNone/>
                  <wp:docPr id="9" name="irc_mi" descr="Bildergebnis für symbol Ende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dergebnis für symbol Ende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309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0000FF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8D00618" wp14:editId="1F869D7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8890</wp:posOffset>
                      </wp:positionV>
                      <wp:extent cx="359410" cy="359410"/>
                      <wp:effectExtent l="0" t="0" r="21590" b="21590"/>
                      <wp:wrapNone/>
                      <wp:docPr id="8" name="Rechtec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9410" cy="35941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F0BE9C" id="Rechteck 8" o:spid="_x0000_s1026" style="position:absolute;margin-left:0;margin-top:.7pt;width:28.3pt;height:28.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" filled="f" strokecolor="windowText" strokeweight="1pt"/>
                  </w:pict>
                </mc:Fallback>
              </mc:AlternateContent>
            </w:r>
          </w:p>
        </w:tc>
        <w:tc>
          <w:tcPr>
            <w:tcW w:w="330" w:type="dxa"/>
            <w:tcBorders>
              <w:left w:val="nil"/>
            </w:tcBorders>
            <w:shd w:val="clear" w:color="auto" w:fill="auto"/>
            <w:textDirection w:val="btLr"/>
            <w:vAlign w:val="center"/>
          </w:tcPr>
          <w:p w14:paraId="00BAB0CB" w14:textId="77777777" w:rsidR="00201A0E" w:rsidRDefault="00201A0E" w:rsidP="00201A0E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Schluss</w:t>
            </w:r>
          </w:p>
        </w:tc>
        <w:tc>
          <w:tcPr>
            <w:tcW w:w="930" w:type="dxa"/>
            <w:shd w:val="clear" w:color="auto" w:fill="auto"/>
          </w:tcPr>
          <w:p w14:paraId="71A24386" w14:textId="77777777" w:rsidR="00201A0E" w:rsidRPr="00E65549" w:rsidRDefault="00201A0E" w:rsidP="00201A0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</w:tcPr>
          <w:p w14:paraId="79056356" w14:textId="38889189" w:rsidR="00201A0E" w:rsidRPr="00E65549" w:rsidRDefault="00526B5A" w:rsidP="00201A0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Verschieben nach Depot, Kurzbesprechung.</w:t>
            </w:r>
          </w:p>
        </w:tc>
        <w:tc>
          <w:tcPr>
            <w:tcW w:w="1417" w:type="dxa"/>
            <w:shd w:val="clear" w:color="auto" w:fill="auto"/>
          </w:tcPr>
          <w:p w14:paraId="5EC0DD97" w14:textId="660C7AA8" w:rsidR="00201A0E" w:rsidRPr="00E65549" w:rsidRDefault="00526B5A" w:rsidP="00201A0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21.15 – 21:30</w:t>
            </w:r>
          </w:p>
        </w:tc>
        <w:tc>
          <w:tcPr>
            <w:tcW w:w="1564" w:type="dxa"/>
            <w:shd w:val="clear" w:color="auto" w:fill="auto"/>
          </w:tcPr>
          <w:p w14:paraId="33BCD075" w14:textId="08BD0B87" w:rsidR="00201A0E" w:rsidRPr="00E65549" w:rsidRDefault="00526B5A" w:rsidP="00201A0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Depot</w:t>
            </w:r>
          </w:p>
        </w:tc>
      </w:tr>
    </w:tbl>
    <w:p w14:paraId="2B6F535D" w14:textId="77777777" w:rsidR="002F3ACE" w:rsidRDefault="002F3ACE" w:rsidP="002F3ACE"/>
    <w:p w14:paraId="070F26C7" w14:textId="77777777" w:rsidR="00AD3C83" w:rsidRDefault="00AD3C83" w:rsidP="00AD3C83">
      <w:pPr>
        <w:pStyle w:val="Fuzeile"/>
        <w:rPr>
          <w:sz w:val="20"/>
          <w:szCs w:val="20"/>
        </w:rPr>
      </w:pPr>
      <w:r>
        <w:rPr>
          <w:sz w:val="20"/>
          <w:szCs w:val="20"/>
        </w:rPr>
        <w:t>Bemerkungen:</w:t>
      </w:r>
    </w:p>
    <w:p w14:paraId="50CF6B25" w14:textId="26AAF1E8" w:rsidR="00AD3C83" w:rsidRPr="007522E4" w:rsidRDefault="00AD3C83" w:rsidP="00AD3C83">
      <w:pPr>
        <w:pStyle w:val="Fuzeile"/>
        <w:rPr>
          <w:sz w:val="20"/>
          <w:szCs w:val="20"/>
        </w:rPr>
      </w:pPr>
      <w:r w:rsidRPr="007522E4">
        <w:rPr>
          <w:sz w:val="20"/>
          <w:szCs w:val="20"/>
        </w:rPr>
        <w:t xml:space="preserve">Oben aufgeführte Off, </w:t>
      </w:r>
      <w:proofErr w:type="spellStart"/>
      <w:r w:rsidRPr="007522E4">
        <w:rPr>
          <w:sz w:val="20"/>
          <w:szCs w:val="20"/>
        </w:rPr>
        <w:t>Uof</w:t>
      </w:r>
      <w:proofErr w:type="spellEnd"/>
      <w:r w:rsidRPr="007522E4">
        <w:rPr>
          <w:sz w:val="20"/>
          <w:szCs w:val="20"/>
        </w:rPr>
        <w:t xml:space="preserve"> und </w:t>
      </w:r>
      <w:proofErr w:type="spellStart"/>
      <w:r w:rsidRPr="007522E4">
        <w:rPr>
          <w:sz w:val="20"/>
          <w:szCs w:val="20"/>
        </w:rPr>
        <w:t>AdFs</w:t>
      </w:r>
      <w:proofErr w:type="spellEnd"/>
      <w:r w:rsidRPr="007522E4">
        <w:rPr>
          <w:sz w:val="20"/>
          <w:szCs w:val="20"/>
        </w:rPr>
        <w:t xml:space="preserve"> treffen sich um 18:30 Uhr im Depot.</w:t>
      </w:r>
    </w:p>
    <w:p w14:paraId="49C62470" w14:textId="77777777" w:rsidR="002F3ACE" w:rsidRPr="00554164" w:rsidRDefault="002F3ACE" w:rsidP="006F1531"/>
    <w:sectPr w:rsidR="002F3ACE" w:rsidRPr="00554164" w:rsidSect="002C3262">
      <w:footerReference w:type="default" r:id="rId27"/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6E9D1" w14:textId="77777777" w:rsidR="00535EF6" w:rsidRDefault="00535EF6" w:rsidP="0012480C">
      <w:pPr>
        <w:spacing w:after="0" w:line="240" w:lineRule="auto"/>
      </w:pPr>
      <w:r>
        <w:separator/>
      </w:r>
    </w:p>
  </w:endnote>
  <w:endnote w:type="continuationSeparator" w:id="0">
    <w:p w14:paraId="367F6BD0" w14:textId="77777777" w:rsidR="00535EF6" w:rsidRDefault="00535EF6" w:rsidP="00124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80912" w14:textId="07877455" w:rsidR="0012480C" w:rsidRPr="0012480C" w:rsidRDefault="0012480C" w:rsidP="0012480C">
    <w:pPr>
      <w:pStyle w:val="Fuzeile"/>
      <w:tabs>
        <w:tab w:val="clear" w:pos="4536"/>
        <w:tab w:val="clear" w:pos="9072"/>
        <w:tab w:val="right" w:pos="10204"/>
      </w:tabs>
      <w:rPr>
        <w:sz w:val="16"/>
        <w:szCs w:val="16"/>
      </w:rPr>
    </w:pPr>
    <w:r w:rsidRPr="0012480C">
      <w:rPr>
        <w:sz w:val="16"/>
        <w:szCs w:val="16"/>
      </w:rPr>
      <w:tab/>
      <w:t>Feuerwehr Walenstadt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6F781" w14:textId="77777777" w:rsidR="00535EF6" w:rsidRDefault="00535EF6" w:rsidP="0012480C">
      <w:pPr>
        <w:spacing w:after="0" w:line="240" w:lineRule="auto"/>
      </w:pPr>
      <w:r>
        <w:separator/>
      </w:r>
    </w:p>
  </w:footnote>
  <w:footnote w:type="continuationSeparator" w:id="0">
    <w:p w14:paraId="6F99DBD4" w14:textId="77777777" w:rsidR="00535EF6" w:rsidRDefault="00535EF6" w:rsidP="001248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F62B0"/>
    <w:multiLevelType w:val="hybridMultilevel"/>
    <w:tmpl w:val="8EC8F7E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B555D"/>
    <w:multiLevelType w:val="hybridMultilevel"/>
    <w:tmpl w:val="230CE20A"/>
    <w:lvl w:ilvl="0" w:tplc="C9346458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535D9"/>
    <w:multiLevelType w:val="hybridMultilevel"/>
    <w:tmpl w:val="EC9E14E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2262"/>
    <w:multiLevelType w:val="hybridMultilevel"/>
    <w:tmpl w:val="9F8E9D3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AD2BB8"/>
    <w:multiLevelType w:val="hybridMultilevel"/>
    <w:tmpl w:val="FE06F95E"/>
    <w:lvl w:ilvl="0" w:tplc="C9346458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AB38FC"/>
    <w:multiLevelType w:val="hybridMultilevel"/>
    <w:tmpl w:val="38CE8BF4"/>
    <w:lvl w:ilvl="0" w:tplc="CCEE731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DF043F"/>
    <w:multiLevelType w:val="hybridMultilevel"/>
    <w:tmpl w:val="B53A2412"/>
    <w:lvl w:ilvl="0" w:tplc="4888F452">
      <w:start w:val="120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21349BB"/>
    <w:multiLevelType w:val="hybridMultilevel"/>
    <w:tmpl w:val="BB5087F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DC4"/>
    <w:rsid w:val="0001150F"/>
    <w:rsid w:val="00021572"/>
    <w:rsid w:val="00035CC0"/>
    <w:rsid w:val="0004121A"/>
    <w:rsid w:val="00104EEE"/>
    <w:rsid w:val="0012480C"/>
    <w:rsid w:val="001754E3"/>
    <w:rsid w:val="0017578F"/>
    <w:rsid w:val="001A1975"/>
    <w:rsid w:val="001B17E1"/>
    <w:rsid w:val="00201A0E"/>
    <w:rsid w:val="00254DF6"/>
    <w:rsid w:val="00293941"/>
    <w:rsid w:val="00296947"/>
    <w:rsid w:val="002C3262"/>
    <w:rsid w:val="002E0164"/>
    <w:rsid w:val="002E73EB"/>
    <w:rsid w:val="002F1367"/>
    <w:rsid w:val="002F3ACE"/>
    <w:rsid w:val="00302EDF"/>
    <w:rsid w:val="003115F6"/>
    <w:rsid w:val="0034058A"/>
    <w:rsid w:val="00350A4A"/>
    <w:rsid w:val="0035649B"/>
    <w:rsid w:val="00366BAC"/>
    <w:rsid w:val="003D77EC"/>
    <w:rsid w:val="003E0A70"/>
    <w:rsid w:val="00415919"/>
    <w:rsid w:val="00420C7B"/>
    <w:rsid w:val="00422080"/>
    <w:rsid w:val="0045247A"/>
    <w:rsid w:val="0047341C"/>
    <w:rsid w:val="004A3FD7"/>
    <w:rsid w:val="004E46D4"/>
    <w:rsid w:val="0051208A"/>
    <w:rsid w:val="005243A8"/>
    <w:rsid w:val="00526B5A"/>
    <w:rsid w:val="00535EF6"/>
    <w:rsid w:val="00554164"/>
    <w:rsid w:val="005C0F3B"/>
    <w:rsid w:val="005E5230"/>
    <w:rsid w:val="006B538C"/>
    <w:rsid w:val="006D108A"/>
    <w:rsid w:val="006D7285"/>
    <w:rsid w:val="006F1531"/>
    <w:rsid w:val="00712175"/>
    <w:rsid w:val="007261A9"/>
    <w:rsid w:val="00747833"/>
    <w:rsid w:val="00780EC9"/>
    <w:rsid w:val="0078764B"/>
    <w:rsid w:val="007E00A4"/>
    <w:rsid w:val="007F5401"/>
    <w:rsid w:val="008815D7"/>
    <w:rsid w:val="008D2972"/>
    <w:rsid w:val="008E367E"/>
    <w:rsid w:val="008F631C"/>
    <w:rsid w:val="00947D87"/>
    <w:rsid w:val="009773A8"/>
    <w:rsid w:val="009939EB"/>
    <w:rsid w:val="009953C6"/>
    <w:rsid w:val="009B69BB"/>
    <w:rsid w:val="009E0383"/>
    <w:rsid w:val="00A17477"/>
    <w:rsid w:val="00A66F1E"/>
    <w:rsid w:val="00A703A4"/>
    <w:rsid w:val="00A8553B"/>
    <w:rsid w:val="00AC19B2"/>
    <w:rsid w:val="00AD3C83"/>
    <w:rsid w:val="00B0373D"/>
    <w:rsid w:val="00B109F8"/>
    <w:rsid w:val="00B44D08"/>
    <w:rsid w:val="00B72A85"/>
    <w:rsid w:val="00B86E50"/>
    <w:rsid w:val="00BC03A7"/>
    <w:rsid w:val="00BE7D1D"/>
    <w:rsid w:val="00C26300"/>
    <w:rsid w:val="00C34314"/>
    <w:rsid w:val="00C64F42"/>
    <w:rsid w:val="00CA71A6"/>
    <w:rsid w:val="00CB0019"/>
    <w:rsid w:val="00D1350C"/>
    <w:rsid w:val="00D21D8F"/>
    <w:rsid w:val="00D3404F"/>
    <w:rsid w:val="00D95DC4"/>
    <w:rsid w:val="00DC36D2"/>
    <w:rsid w:val="00DC4C02"/>
    <w:rsid w:val="00DD19DE"/>
    <w:rsid w:val="00DE6EAD"/>
    <w:rsid w:val="00E3081E"/>
    <w:rsid w:val="00E56ABB"/>
    <w:rsid w:val="00E65774"/>
    <w:rsid w:val="00E80959"/>
    <w:rsid w:val="00E818ED"/>
    <w:rsid w:val="00EC35AE"/>
    <w:rsid w:val="00F260EE"/>
    <w:rsid w:val="00F3342C"/>
    <w:rsid w:val="00F665CA"/>
    <w:rsid w:val="00F90EC1"/>
    <w:rsid w:val="00FE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42C590"/>
  <w15:chartTrackingRefBased/>
  <w15:docId w15:val="{0331B52B-8155-42CC-8627-22D6EA14B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95DC4"/>
    <w:rPr>
      <w:rFonts w:ascii="Arial" w:eastAsia="Arial" w:hAnsi="Arial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2208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24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2480C"/>
    <w:rPr>
      <w:rFonts w:ascii="Arial" w:eastAsia="Arial" w:hAnsi="Arial" w:cs="Times New Roman"/>
    </w:rPr>
  </w:style>
  <w:style w:type="paragraph" w:styleId="Fuzeile">
    <w:name w:val="footer"/>
    <w:basedOn w:val="Standard"/>
    <w:link w:val="FuzeileZchn"/>
    <w:uiPriority w:val="99"/>
    <w:unhideWhenUsed/>
    <w:rsid w:val="00124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2480C"/>
    <w:rPr>
      <w:rFonts w:ascii="Arial" w:eastAsia="Arial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google.ch/url?sa=i&amp;rct=j&amp;q=&amp;esrc=s&amp;source=images&amp;cd=&amp;cad=rja&amp;uact=8&amp;ved=0ahUKEwiApN27t-TQAhWE2hoKHQOCCw4QjRwIBw&amp;url=http://icon-icons.com/icon/arrow-target/49929&amp;psig=AFQjCNGqg-9mKX59nOrfgd-CiJsIiG2VUQ&amp;ust=1481280866789928" TargetMode="External"/><Relationship Id="rId18" Type="http://schemas.openxmlformats.org/officeDocument/2006/relationships/image" Target="media/image9.png"/><Relationship Id="rId26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hyperlink" Target="https://www.google.com/url?sa=i&amp;rct=j&amp;q=&amp;esrc=s&amp;source=images&amp;cd=&amp;cad=rja&amp;uact=8&amp;ved=2ahUKEwiOsbyWgIHgAhWNzKQKHXgnCC4QjRx6BAgBEAU&amp;url=https://www.kisspng.com/png-whatsapp-logo-encapsulated-postscript-the-start-bu-1347534/preview.html&amp;psig=AOvVaw2JlC0TXY0ZexEC59lnSVF1&amp;ust=1548233174895162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8.jpeg"/><Relationship Id="rId25" Type="http://schemas.openxmlformats.org/officeDocument/2006/relationships/hyperlink" Target="https://www.google.com/url?sa=i&amp;rct=j&amp;q=&amp;esrc=s&amp;source=images&amp;cd=&amp;cad=rja&amp;uact=8&amp;ved=2ahUKEwj3oOalgoHgAhUKr6QKHdn2BbIQjRx6BAgBEAU&amp;url=https://pixabay.com/de/ende-der-geschwindigkeitsbegrenzung-910095/&amp;psig=AOvVaw26pSq8opEoqLpqBfSa-b5j&amp;ust=1548233627841452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ogle.ch/url?sa=i&amp;rct=j&amp;q=&amp;esrc=s&amp;source=images&amp;cd=&amp;cad=rja&amp;uact=8&amp;ved=2ahUKEwi1mfjcqIXdAhWJ-qQKHYWOAAsQjRx6BAgBEAU&amp;url=https://de.aliexpress.com/item/Idea-Symbol-Motivation-Quote-Wall-Stickers-Home-Decor-Living-Room-Creative-Light-Bulb-Wall-Decals-Vinyl/32793755707.html&amp;psig=AOvVaw0bCtHTP2K6HG7S6xhXN8Z2&amp;ust=1535187349618592" TargetMode="External"/><Relationship Id="rId20" Type="http://schemas.openxmlformats.org/officeDocument/2006/relationships/image" Target="media/image11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image" Target="media/image1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hyperlink" Target="https://www.google.com/url?sa=i&amp;rct=j&amp;q=&amp;esrc=s&amp;source=images&amp;cd=&amp;cad=rja&amp;uact=8&amp;ved=2ahUKEwj1qKqxgYHgAhXOjqQKHa9UDMMQjRx6BAgBEAU&amp;url=https://www.shirtlabor.de/motiv-galerie/karriere-beruf/feuerwehrmann.html&amp;psig=AOvVaw3ydd33XZs6wG-KO8Sngjnz&amp;ust=1548233480798914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de.freepik.com/index.php?goto=27&amp;url_download=aHR0cDovL3d3dy5mbGF0aWNvbi5jb20vZnJlZS1pY29uL2luc3RydWN0b3ItZ2l2aW5nLWEtbGVjdHVyZS13aXRoLWNpcmN1bGFyLWdyYXBoaWMtb24tc2NyZWVuXzQzMTk0&amp;opciondownload=318&amp;id=aHR0cDovL3d3dy5mbGF0aWNvbi5jb20vZnJlZS1pY29uL2luc3RydWN0b3ItZ2l2aW5nLWEtbGVjdHVyZS13aXRoLWNpcmN1bGFyLWdyYXBoaWMtb24tc2NyZWVuXzQzMTk0&amp;fileid=726637" TargetMode="External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Relationship Id="rId22" Type="http://schemas.openxmlformats.org/officeDocument/2006/relationships/image" Target="media/image12.jpeg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Kommandant</dc:creator>
  <cp:keywords/>
  <dc:description/>
  <cp:lastModifiedBy>Stefan Spirig</cp:lastModifiedBy>
  <cp:revision>2</cp:revision>
  <cp:lastPrinted>2021-12-12T18:45:00Z</cp:lastPrinted>
  <dcterms:created xsi:type="dcterms:W3CDTF">2021-12-12T18:47:00Z</dcterms:created>
  <dcterms:modified xsi:type="dcterms:W3CDTF">2021-12-12T18:47:00Z</dcterms:modified>
</cp:coreProperties>
</file>